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DA52" w14:textId="0787BAA5" w:rsidR="007527EC" w:rsidRDefault="007A018B" w:rsidP="009577E1">
      <w:pPr>
        <w:pStyle w:val="Companyname"/>
        <w:ind w:right="-284"/>
        <w:rPr>
          <w:rFonts w:ascii="Arial" w:hAnsi="Arial" w:cs="Arial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113946" wp14:editId="34761CA4">
                <wp:simplePos x="0" y="0"/>
                <wp:positionH relativeFrom="column">
                  <wp:posOffset>-450835</wp:posOffset>
                </wp:positionH>
                <wp:positionV relativeFrom="paragraph">
                  <wp:posOffset>7620</wp:posOffset>
                </wp:positionV>
                <wp:extent cx="7574915" cy="518795"/>
                <wp:effectExtent l="0" t="0" r="0" b="0"/>
                <wp:wrapNone/>
                <wp:docPr id="858735655" name="Rectangle 858735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91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4E7D9" w14:textId="686B1DB5" w:rsidR="007527EC" w:rsidRDefault="007527EC" w:rsidP="007527EC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 w:rsidRPr="007527EC">
                              <w:rPr>
                                <w:rFonts w:ascii="IBM Plex Sans" w:eastAsia="IBM Plex Sans" w:hAnsi="IBM Plex Sans" w:cs="IBM Plex Sans"/>
                                <w:b/>
                                <w:color w:val="30206B"/>
                                <w:sz w:val="52"/>
                              </w:rPr>
                              <w:t>Termination Letter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13946" id="Rectangle 858735655" o:spid="_x0000_s1026" style="position:absolute;left:0;text-align:left;margin-left:-35.5pt;margin-top:.6pt;width:596.45pt;height:4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" filled="f" stroked="f">
                <v:textbox inset="2.53958mm,1.2694mm,2.53958mm,1.2694mm">
                  <w:txbxContent>
                    <w:p w14:paraId="2E44E7D9" w14:textId="686B1DB5" w:rsidR="007527EC" w:rsidRDefault="007527EC" w:rsidP="007527EC">
                      <w:pPr>
                        <w:spacing w:after="120"/>
                        <w:jc w:val="center"/>
                        <w:textDirection w:val="btLr"/>
                      </w:pPr>
                      <w:r w:rsidRPr="007527EC">
                        <w:rPr>
                          <w:rFonts w:ascii="IBM Plex Sans" w:eastAsia="IBM Plex Sans" w:hAnsi="IBM Plex Sans" w:cs="IBM Plex Sans"/>
                          <w:b/>
                          <w:color w:val="30206B"/>
                          <w:sz w:val="52"/>
                        </w:rPr>
                        <w:t>Termination Letter</w:t>
                      </w:r>
                    </w:p>
                  </w:txbxContent>
                </v:textbox>
              </v:rect>
            </w:pict>
          </mc:Fallback>
        </mc:AlternateContent>
      </w:r>
      <w:r w:rsidR="007527EC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231D4F78" wp14:editId="06B1B9C0">
                <wp:simplePos x="0" y="0"/>
                <wp:positionH relativeFrom="column">
                  <wp:posOffset>-199390</wp:posOffset>
                </wp:positionH>
                <wp:positionV relativeFrom="paragraph">
                  <wp:posOffset>-372745</wp:posOffset>
                </wp:positionV>
                <wp:extent cx="7713345" cy="1312545"/>
                <wp:effectExtent l="0" t="0" r="0" b="0"/>
                <wp:wrapNone/>
                <wp:docPr id="858735653" name="Rectangle 858735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3345" cy="1312545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4705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AACB8B" w14:textId="77777777" w:rsidR="007527EC" w:rsidRDefault="007527EC" w:rsidP="007527EC">
                            <w:pPr>
                              <w:textDirection w:val="btLr"/>
                            </w:pPr>
                          </w:p>
                          <w:p w14:paraId="074F80D2" w14:textId="77777777" w:rsidR="007527EC" w:rsidRDefault="007527EC" w:rsidP="007527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D4F78" id="Rectangle 858735653" o:spid="_x0000_s1026" style="position:absolute;left:0;text-align:left;margin-left:-15.7pt;margin-top:-29.35pt;width:607.35pt;height:103.3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" fillcolor="#392870" stroked="f">
                <v:fill opacity="3084f"/>
                <v:textbox inset="2.53958mm,1.2694mm,2.53958mm,1.2694mm">
                  <w:txbxContent>
                    <w:p w14:paraId="64AACB8B" w14:textId="77777777" w:rsidR="007527EC" w:rsidRDefault="007527EC" w:rsidP="007527EC">
                      <w:pPr>
                        <w:textDirection w:val="btLr"/>
                      </w:pPr>
                    </w:p>
                    <w:p w14:paraId="074F80D2" w14:textId="77777777" w:rsidR="007527EC" w:rsidRDefault="007527EC" w:rsidP="007527E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527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D3F7347" wp14:editId="7D0FFB98">
                <wp:simplePos x="0" y="0"/>
                <wp:positionH relativeFrom="column">
                  <wp:posOffset>-808355</wp:posOffset>
                </wp:positionH>
                <wp:positionV relativeFrom="paragraph">
                  <wp:posOffset>-385445</wp:posOffset>
                </wp:positionV>
                <wp:extent cx="1529715" cy="1311910"/>
                <wp:effectExtent l="0" t="0" r="0" b="0"/>
                <wp:wrapNone/>
                <wp:docPr id="858735654" name="Hexagon 858735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131191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3928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76EF7" w14:textId="77777777" w:rsidR="007527EC" w:rsidRDefault="007527EC" w:rsidP="007527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F734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858735654" o:spid="_x0000_s1028" type="#_x0000_t9" style="position:absolute;left:0;text-align:left;margin-left:-63.65pt;margin-top:-30.35pt;width:120.45pt;height:10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" adj="4631" fillcolor="#392870" stroked="f">
                <v:textbox inset="2.53958mm,2.53958mm,2.53958mm,2.53958mm">
                  <w:txbxContent>
                    <w:p w14:paraId="77976EF7" w14:textId="77777777" w:rsidR="007527EC" w:rsidRDefault="007527EC" w:rsidP="007527E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C399508" w14:textId="77777777" w:rsidR="007527EC" w:rsidRDefault="007527EC" w:rsidP="009577E1">
      <w:pPr>
        <w:pStyle w:val="Companyname"/>
        <w:ind w:right="-284"/>
        <w:rPr>
          <w:rFonts w:ascii="Arial" w:hAnsi="Arial" w:cs="Arial"/>
          <w:sz w:val="44"/>
          <w:szCs w:val="44"/>
        </w:rPr>
      </w:pPr>
    </w:p>
    <w:p w14:paraId="31C06AD2" w14:textId="77777777" w:rsidR="007527EC" w:rsidRDefault="007527EC" w:rsidP="009577E1">
      <w:pPr>
        <w:pStyle w:val="Companyname"/>
        <w:ind w:right="-284"/>
        <w:rPr>
          <w:rFonts w:ascii="Arial" w:hAnsi="Arial" w:cs="Arial"/>
          <w:sz w:val="44"/>
          <w:szCs w:val="44"/>
        </w:rPr>
      </w:pPr>
    </w:p>
    <w:p w14:paraId="47E196E6" w14:textId="527583EA" w:rsidR="009577E1" w:rsidRDefault="00AA6B9E" w:rsidP="00AA6B9E">
      <w:pPr>
        <w:spacing w:after="120" w:line="276" w:lineRule="auto"/>
        <w:jc w:val="center"/>
        <w:rPr>
          <w:rFonts w:ascii="Arial" w:hAnsi="Arial" w:cs="Arial"/>
          <w:color w:val="0D0D0D" w:themeColor="text1" w:themeTint="F2"/>
          <w:sz w:val="26"/>
          <w:szCs w:val="26"/>
          <w:lang w:val="en-US"/>
        </w:rPr>
      </w:pPr>
      <w:r>
        <w:rPr>
          <w:rFonts w:ascii="Arial" w:hAnsi="Arial" w:cs="Arial"/>
          <w:color w:val="0D0D0D" w:themeColor="text1" w:themeTint="F2"/>
          <w:sz w:val="26"/>
          <w:szCs w:val="26"/>
          <w:lang w:val="en-US"/>
        </w:rPr>
        <w:t>[Company Letterhead]</w:t>
      </w:r>
    </w:p>
    <w:p w14:paraId="53CB04D5" w14:textId="77777777" w:rsidR="00AA6B9E" w:rsidRPr="00AA6B9E" w:rsidRDefault="00AA6B9E" w:rsidP="00AA6B9E">
      <w:pPr>
        <w:spacing w:after="120" w:line="276" w:lineRule="auto"/>
        <w:jc w:val="center"/>
        <w:rPr>
          <w:rFonts w:ascii="Arial" w:hAnsi="Arial" w:cs="Arial"/>
          <w:color w:val="0D0D0D" w:themeColor="text1" w:themeTint="F2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9"/>
        <w:gridCol w:w="5149"/>
      </w:tblGrid>
      <w:tr w:rsidR="00441E46" w:rsidRPr="00A43B84" w14:paraId="052D40F6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3466D457" w14:textId="77777777" w:rsidR="00441E46" w:rsidRPr="00A43B84" w:rsidRDefault="00441E46" w:rsidP="0029739B">
            <w:pPr>
              <w:spacing w:after="120"/>
              <w:ind w:hanging="100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Name]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67ECDED3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Name]</w:t>
            </w:r>
          </w:p>
        </w:tc>
      </w:tr>
      <w:tr w:rsidR="00441E46" w:rsidRPr="00A43B84" w14:paraId="26DB6156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3421DDF5" w14:textId="77777777" w:rsidR="00441E46" w:rsidRPr="00A43B84" w:rsidRDefault="00441E46" w:rsidP="0029739B">
            <w:pPr>
              <w:spacing w:after="120"/>
              <w:ind w:hanging="100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Job Title]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124CC983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Address]</w:t>
            </w:r>
          </w:p>
        </w:tc>
      </w:tr>
      <w:tr w:rsidR="00441E46" w:rsidRPr="00A43B84" w14:paraId="3EC0A99A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4931E34E" w14:textId="77777777" w:rsidR="00441E46" w:rsidRPr="00A43B84" w:rsidRDefault="00441E46" w:rsidP="0029739B">
            <w:pPr>
              <w:spacing w:after="120"/>
              <w:ind w:left="-242" w:firstLine="142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Department]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19E9F09E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[Date]</w:t>
            </w:r>
          </w:p>
        </w:tc>
      </w:tr>
      <w:tr w:rsidR="00441E46" w:rsidRPr="00A43B84" w14:paraId="2A1E72E4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00374860" w14:textId="77777777" w:rsidR="00441E46" w:rsidRPr="00A43B84" w:rsidRDefault="00441E46" w:rsidP="0029739B">
            <w:pPr>
              <w:spacing w:after="12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63E02CAA" w14:textId="77777777" w:rsidR="00441E46" w:rsidRPr="00A43B84" w:rsidRDefault="00441E46" w:rsidP="0029739B">
            <w:pPr>
              <w:spacing w:after="12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</w:tbl>
    <w:p w14:paraId="0181E941" w14:textId="77777777" w:rsidR="00AA6B9E" w:rsidRDefault="00616902" w:rsidP="00AA6B9E">
      <w:pPr>
        <w:spacing w:after="120"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A43B84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Subject: </w:t>
      </w:r>
      <w:r w:rsidR="004F125C">
        <w:rPr>
          <w:rFonts w:ascii="Arial" w:hAnsi="Arial" w:cs="Arial"/>
          <w:color w:val="0D0D0D" w:themeColor="text1" w:themeTint="F2"/>
          <w:sz w:val="22"/>
          <w:szCs w:val="22"/>
        </w:rPr>
        <w:t>Notice of t</w:t>
      </w:r>
      <w:r w:rsidR="00F21FA1" w:rsidRPr="004F125C">
        <w:rPr>
          <w:rFonts w:ascii="Arial" w:hAnsi="Arial" w:cs="Arial"/>
          <w:color w:val="0D0D0D" w:themeColor="text1" w:themeTint="F2"/>
          <w:sz w:val="22"/>
          <w:szCs w:val="22"/>
        </w:rPr>
        <w:t>ermination of employment (with cause)</w:t>
      </w:r>
    </w:p>
    <w:p w14:paraId="37A30F47" w14:textId="77777777" w:rsidR="00AA6B9E" w:rsidRDefault="00AA6B9E" w:rsidP="00AA6B9E">
      <w:pPr>
        <w:spacing w:after="120"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7E23F55" w14:textId="6FDE20F3" w:rsidR="007F79B3" w:rsidRPr="00AA6B9E" w:rsidRDefault="007F79B3" w:rsidP="00AA6B9E">
      <w:pPr>
        <w:spacing w:after="120"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A43B84">
        <w:rPr>
          <w:rFonts w:ascii="Arial" w:hAnsi="Arial" w:cs="Arial"/>
          <w:color w:val="000000" w:themeColor="text1"/>
          <w:sz w:val="22"/>
          <w:szCs w:val="22"/>
          <w:lang w:val="en-US"/>
        </w:rPr>
        <w:t>Dear [Employee Name],</w:t>
      </w:r>
    </w:p>
    <w:p w14:paraId="77BC5790" w14:textId="77777777" w:rsidR="00AA6B9E" w:rsidRDefault="00AA6B9E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4456B4" w14:textId="3D60FEE5" w:rsidR="006E19DA" w:rsidRPr="006E19DA" w:rsidRDefault="00E50F1C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</w:t>
      </w:r>
      <w:r w:rsidR="006E19DA" w:rsidRPr="006E19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are writing</w:t>
      </w:r>
      <w:r w:rsidR="006E19DA" w:rsidRPr="006E19DA">
        <w:rPr>
          <w:rFonts w:ascii="Arial" w:hAnsi="Arial" w:cs="Arial"/>
          <w:color w:val="000000" w:themeColor="text1"/>
          <w:sz w:val="22"/>
          <w:szCs w:val="22"/>
        </w:rPr>
        <w:t xml:space="preserve"> to inform you that your employment with [Company Name] is terminated, effective immediately, due to [specific reason, e.g., repeated policy violations or performance issues].</w:t>
      </w:r>
    </w:p>
    <w:p w14:paraId="0D1D76A9" w14:textId="77777777" w:rsidR="00AA6B9E" w:rsidRDefault="00AA6B9E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BF119B" w14:textId="7747745F" w:rsidR="006E19DA" w:rsidRPr="006E19DA" w:rsidRDefault="006E19DA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E19DA">
        <w:rPr>
          <w:rFonts w:ascii="Arial" w:hAnsi="Arial" w:cs="Arial"/>
          <w:color w:val="000000" w:themeColor="text1"/>
          <w:sz w:val="22"/>
          <w:szCs w:val="22"/>
        </w:rPr>
        <w:t>This decision is based on</w:t>
      </w:r>
      <w:r w:rsidR="00AA6B9E">
        <w:rPr>
          <w:rFonts w:ascii="Arial" w:hAnsi="Arial" w:cs="Arial"/>
          <w:color w:val="000000" w:themeColor="text1"/>
          <w:sz w:val="22"/>
          <w:szCs w:val="22"/>
        </w:rPr>
        <w:t xml:space="preserve"> a thorough assessment of your [conduct/behavior/performance] and made only after careful consideration, for the following reasons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B133576" w14:textId="1BD67DA4" w:rsidR="006E19DA" w:rsidRPr="006E19DA" w:rsidRDefault="006E19DA" w:rsidP="00AA6B9E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E19DA">
        <w:rPr>
          <w:rFonts w:ascii="Arial" w:hAnsi="Arial" w:cs="Arial"/>
          <w:color w:val="000000" w:themeColor="text1"/>
          <w:sz w:val="22"/>
          <w:szCs w:val="22"/>
        </w:rPr>
        <w:t xml:space="preserve">[Detailed example of the issue, e.g., consistent failure to meet performance targets despite feedback and support provided 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(specific 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dates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55A84A5D" w14:textId="3610228A" w:rsidR="00AA6B9E" w:rsidRPr="00AA6B9E" w:rsidRDefault="006E19DA" w:rsidP="00AA6B9E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E19DA">
        <w:rPr>
          <w:rFonts w:ascii="Arial" w:hAnsi="Arial" w:cs="Arial"/>
          <w:color w:val="000000" w:themeColor="text1"/>
          <w:sz w:val="22"/>
          <w:szCs w:val="22"/>
        </w:rPr>
        <w:t xml:space="preserve">[Mention any prior warnings or disciplinary actions, e.g., written warning issued 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(specific 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dates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328F7748" w14:textId="77777777" w:rsidR="00AA6B9E" w:rsidRDefault="00AA6B9E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6FBB4CC" w14:textId="2158C497" w:rsidR="00C8741B" w:rsidRPr="00AA6B9E" w:rsidRDefault="006E19DA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6B9E">
        <w:rPr>
          <w:rFonts w:ascii="Arial" w:hAnsi="Arial" w:cs="Arial"/>
          <w:color w:val="000000" w:themeColor="text1"/>
          <w:sz w:val="22"/>
          <w:szCs w:val="22"/>
        </w:rPr>
        <w:t>Your final paycheck, including compensation for [any accrued benefits, if applicable], will be provided on [date].</w:t>
      </w:r>
      <w:r w:rsidR="00AA6B9E">
        <w:rPr>
          <w:rFonts w:ascii="Arial" w:hAnsi="Arial" w:cs="Arial"/>
          <w:color w:val="000000" w:themeColor="text1"/>
          <w:sz w:val="22"/>
          <w:szCs w:val="22"/>
        </w:rPr>
        <w:t xml:space="preserve"> Please note that this decision is final and non-negotiable; legal action may be taken if necessary.</w:t>
      </w:r>
    </w:p>
    <w:p w14:paraId="5869F19D" w14:textId="77777777" w:rsidR="00AA6B9E" w:rsidRDefault="00AA6B9E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59B5D8F" w14:textId="2E087A49" w:rsidR="00A1376A" w:rsidRPr="00AA6B9E" w:rsidRDefault="006E19DA" w:rsidP="00AA6B9E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E19DA">
        <w:rPr>
          <w:rFonts w:ascii="Arial" w:hAnsi="Arial" w:cs="Arial"/>
          <w:color w:val="000000" w:themeColor="text1"/>
          <w:sz w:val="22"/>
          <w:szCs w:val="22"/>
        </w:rPr>
        <w:t>Please return all company property, including [list items], by [deadline].</w:t>
      </w:r>
      <w:r w:rsidR="00AA6B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If you have questions, please contact [HR Contact Name] at [email</w:t>
      </w:r>
      <w:r w:rsidR="00C8741B">
        <w:rPr>
          <w:rFonts w:ascii="Arial" w:hAnsi="Arial" w:cs="Arial"/>
          <w:color w:val="000000" w:themeColor="text1"/>
          <w:sz w:val="22"/>
          <w:szCs w:val="22"/>
        </w:rPr>
        <w:t xml:space="preserve"> address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/phone</w:t>
      </w:r>
      <w:r w:rsidR="00C8741B">
        <w:rPr>
          <w:rFonts w:ascii="Arial" w:hAnsi="Arial" w:cs="Arial"/>
          <w:color w:val="000000" w:themeColor="text1"/>
          <w:sz w:val="22"/>
          <w:szCs w:val="22"/>
        </w:rPr>
        <w:t xml:space="preserve"> number</w:t>
      </w:r>
      <w:r w:rsidRPr="006E19DA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2FDEE7B0" w14:textId="34496B60" w:rsidR="007F79B3" w:rsidRPr="00A43B84" w:rsidRDefault="00A64FE9" w:rsidP="00AA6B9E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43B84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="00C8741B">
        <w:rPr>
          <w:rFonts w:ascii="Arial" w:hAnsi="Arial" w:cs="Arial"/>
          <w:color w:val="000000"/>
          <w:sz w:val="22"/>
          <w:szCs w:val="22"/>
          <w:lang w:val="en-US"/>
        </w:rPr>
        <w:t>Yours Sincerely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br/>
        <w:t>[</w:t>
      </w:r>
      <w:r w:rsidR="00C8741B">
        <w:rPr>
          <w:rFonts w:ascii="Arial" w:hAnsi="Arial" w:cs="Arial"/>
          <w:color w:val="000000"/>
          <w:sz w:val="22"/>
          <w:szCs w:val="22"/>
          <w:lang w:val="en-US"/>
        </w:rPr>
        <w:t>Manager’s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 Name]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br/>
        <w:t>[Job Title]</w:t>
      </w:r>
    </w:p>
    <w:p w14:paraId="156B2022" w14:textId="77777777" w:rsidR="00B132EA" w:rsidRDefault="00B132EA" w:rsidP="00A64FE9">
      <w:pPr>
        <w:spacing w:after="120"/>
        <w:rPr>
          <w:rFonts w:ascii="Arial" w:hAnsi="Arial" w:cs="Arial"/>
        </w:rPr>
      </w:pPr>
    </w:p>
    <w:p w14:paraId="11654554" w14:textId="77777777" w:rsidR="001279D4" w:rsidRDefault="009577E1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 w:rsidRPr="00A43B84">
        <w:rPr>
          <w:rFonts w:ascii="Arial" w:hAnsi="Arial" w:cs="Arial"/>
        </w:rPr>
        <w:br w:type="page"/>
      </w:r>
    </w:p>
    <w:p w14:paraId="7521575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B1FC5C9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CF37BC6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3E026E9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941732B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EEBE6C6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B0135F0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87F0357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BB0018F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A38CCCD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015A61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990D2F6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3F9F9B8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7EDACDC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40D436B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BE0555B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8377D12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3C5DC8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8A906D8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7787F56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4B9CB4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6B73B4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E6900C2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D4EEBA5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7B2D243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2392C75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66B4F5B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D04181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96DDDD5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6E42AD7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A4C5A9C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E3D1114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7C4F026" w14:textId="77777777" w:rsidR="001279D4" w:rsidRDefault="001279D4" w:rsidP="001279D4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C252" wp14:editId="196EB323">
                <wp:simplePos x="0" y="0"/>
                <wp:positionH relativeFrom="column">
                  <wp:posOffset>2691130</wp:posOffset>
                </wp:positionH>
                <wp:positionV relativeFrom="paragraph">
                  <wp:posOffset>263525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11B99" w14:textId="77777777" w:rsidR="001279D4" w:rsidRDefault="001279D4" w:rsidP="001279D4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4B57C550" wp14:editId="013961B0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6CB631" w14:textId="77777777" w:rsidR="001279D4" w:rsidRPr="002D183E" w:rsidRDefault="001279D4" w:rsidP="001279D4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FC2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1.9pt;margin-top:20.75pt;width:91.9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GQZshbmAAAADwEAAA8AAAAAAAAAAAAAAAAAcAQAAGRycy9kb3ducmV2Lnht&#13;&#10;bFBLBQYAAAAABAAEAPMAAACDBQAAAAA=&#13;&#10;" filled="f" stroked="f" strokeweight=".5pt">
                <v:textbox>
                  <w:txbxContent>
                    <w:p w14:paraId="6A611B99" w14:textId="77777777" w:rsidR="001279D4" w:rsidRDefault="001279D4" w:rsidP="001279D4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4B57C550" wp14:editId="013961B0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6CB631" w14:textId="77777777" w:rsidR="001279D4" w:rsidRPr="002D183E" w:rsidRDefault="001279D4" w:rsidP="001279D4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279D4" w:rsidRPr="00231BD7" w14:paraId="244DA3A1" w14:textId="77777777" w:rsidTr="009B597F">
        <w:trPr>
          <w:trHeight w:val="1685"/>
        </w:trPr>
        <w:tc>
          <w:tcPr>
            <w:tcW w:w="10456" w:type="dxa"/>
            <w:vAlign w:val="center"/>
          </w:tcPr>
          <w:p w14:paraId="393DD160" w14:textId="77777777" w:rsidR="001279D4" w:rsidRPr="00231BD7" w:rsidRDefault="001279D4" w:rsidP="009B59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Version control: V1</w:t>
            </w:r>
          </w:p>
          <w:p w14:paraId="1396151D" w14:textId="77777777" w:rsidR="001279D4" w:rsidRPr="00231BD7" w:rsidRDefault="001279D4" w:rsidP="009B59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Last reviewed date:</w:t>
            </w:r>
          </w:p>
          <w:p w14:paraId="7FB4A6B7" w14:textId="77777777" w:rsidR="001279D4" w:rsidRPr="00231BD7" w:rsidRDefault="001279D4" w:rsidP="009B59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Reviewer: [Name and/or Title]</w:t>
            </w:r>
          </w:p>
          <w:p w14:paraId="506CA8A0" w14:textId="77777777" w:rsidR="001279D4" w:rsidRPr="00231BD7" w:rsidRDefault="001279D4" w:rsidP="009B59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Next review date due:</w:t>
            </w:r>
          </w:p>
          <w:p w14:paraId="738DDC69" w14:textId="77777777" w:rsidR="001279D4" w:rsidRPr="00231BD7" w:rsidRDefault="001279D4" w:rsidP="009B59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By reviewer: [Name and/or Title]</w:t>
            </w:r>
          </w:p>
        </w:tc>
      </w:tr>
    </w:tbl>
    <w:p w14:paraId="518B1827" w14:textId="77777777" w:rsidR="001279D4" w:rsidRPr="00231BD7" w:rsidRDefault="001279D4" w:rsidP="001279D4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46DAF60B" wp14:editId="591DE3E7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A60A4" w14:textId="77777777" w:rsidR="001279D4" w:rsidRPr="00231BD7" w:rsidRDefault="001279D4" w:rsidP="001279D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31BD7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54CA5090" w14:textId="77777777" w:rsidR="001279D4" w:rsidRPr="00231BD7" w:rsidRDefault="001279D4" w:rsidP="001279D4">
      <w:pPr>
        <w:rPr>
          <w:lang w:val="en-GB" w:eastAsia="ja-JP"/>
        </w:rPr>
      </w:pPr>
    </w:p>
    <w:p w14:paraId="70818E1C" w14:textId="77777777" w:rsidR="001279D4" w:rsidRPr="00231BD7" w:rsidRDefault="001279D4" w:rsidP="001279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3535B44B" w14:textId="77777777" w:rsidR="001279D4" w:rsidRPr="00231BD7" w:rsidRDefault="001279D4" w:rsidP="001279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68527F47" w14:textId="77777777" w:rsidR="001279D4" w:rsidRPr="00231BD7" w:rsidRDefault="001279D4" w:rsidP="001279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3FE9C56C" w14:textId="77777777" w:rsidR="001279D4" w:rsidRPr="00231BD7" w:rsidRDefault="001279D4" w:rsidP="001279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06479907" w14:textId="77777777" w:rsidR="001279D4" w:rsidRPr="00231BD7" w:rsidRDefault="001279D4" w:rsidP="001279D4">
      <w:pPr>
        <w:jc w:val="center"/>
        <w:rPr>
          <w:rFonts w:eastAsia="IBM Plex Sans"/>
          <w:color w:val="30206B"/>
          <w:sz w:val="16"/>
          <w:szCs w:val="16"/>
          <w:u w:val="single"/>
        </w:rPr>
      </w:pPr>
      <w:r w:rsidRPr="00231BD7">
        <w:rPr>
          <w:rFonts w:eastAsia="IBM Plex Sans"/>
          <w:color w:val="30206B"/>
          <w:sz w:val="16"/>
          <w:szCs w:val="16"/>
          <w:u w:val="single"/>
        </w:rPr>
        <w:br/>
      </w:r>
    </w:p>
    <w:p w14:paraId="5F86B2E6" w14:textId="03C65E64" w:rsidR="009577E1" w:rsidRPr="00A43B84" w:rsidRDefault="009577E1" w:rsidP="001279D4">
      <w:pPr>
        <w:spacing w:after="120"/>
        <w:rPr>
          <w:rFonts w:ascii="Arial" w:hAnsi="Arial" w:cs="Arial"/>
        </w:rPr>
      </w:pPr>
    </w:p>
    <w:sectPr w:rsidR="009577E1" w:rsidRPr="00A43B84" w:rsidSect="00A64FE9">
      <w:pgSz w:w="11906" w:h="16838"/>
      <w:pgMar w:top="559" w:right="827" w:bottom="599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4AD"/>
    <w:multiLevelType w:val="hybridMultilevel"/>
    <w:tmpl w:val="2296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1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E1"/>
    <w:rsid w:val="001102BC"/>
    <w:rsid w:val="001279D4"/>
    <w:rsid w:val="00297D96"/>
    <w:rsid w:val="00441E46"/>
    <w:rsid w:val="004F125C"/>
    <w:rsid w:val="004F34B3"/>
    <w:rsid w:val="00616902"/>
    <w:rsid w:val="006E19DA"/>
    <w:rsid w:val="007527EC"/>
    <w:rsid w:val="00756ED3"/>
    <w:rsid w:val="007A018B"/>
    <w:rsid w:val="007F79B3"/>
    <w:rsid w:val="00955095"/>
    <w:rsid w:val="009577E1"/>
    <w:rsid w:val="00A1376A"/>
    <w:rsid w:val="00A431F9"/>
    <w:rsid w:val="00A43B84"/>
    <w:rsid w:val="00A64FE9"/>
    <w:rsid w:val="00A73303"/>
    <w:rsid w:val="00AA6B9E"/>
    <w:rsid w:val="00AB51DE"/>
    <w:rsid w:val="00B132EA"/>
    <w:rsid w:val="00B406F2"/>
    <w:rsid w:val="00C4030B"/>
    <w:rsid w:val="00C8741B"/>
    <w:rsid w:val="00E1526D"/>
    <w:rsid w:val="00E50F1C"/>
    <w:rsid w:val="00F21FA1"/>
    <w:rsid w:val="00F37C60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B97F"/>
  <w15:chartTrackingRefBased/>
  <w15:docId w15:val="{BC29E6B6-39C2-464A-9033-4922675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E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7E1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77E1"/>
    <w:rPr>
      <w:rFonts w:eastAsiaTheme="minorEastAsia"/>
      <w:b/>
      <w:color w:val="30206B"/>
      <w:kern w:val="0"/>
      <w:sz w:val="20"/>
      <w:szCs w:val="22"/>
      <w:shd w:val="clear" w:color="auto" w:fill="EDEDED" w:themeFill="accent3" w:themeFillTint="33"/>
      <w:lang w:val="en-GB" w:eastAsia="ja-JP"/>
      <w14:ligatures w14:val="none"/>
    </w:rPr>
  </w:style>
  <w:style w:type="table" w:styleId="TableGrid">
    <w:name w:val="Table Grid"/>
    <w:basedOn w:val="TableNormal"/>
    <w:uiPriority w:val="39"/>
    <w:rsid w:val="009577E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next w:val="Normal"/>
    <w:uiPriority w:val="1"/>
    <w:qFormat/>
    <w:rsid w:val="009577E1"/>
    <w:pPr>
      <w:jc w:val="center"/>
    </w:pPr>
    <w:rPr>
      <w:rFonts w:asciiTheme="minorHAnsi" w:eastAsiaTheme="minorEastAsia" w:hAnsiTheme="minorHAnsi" w:cstheme="minorBidi"/>
      <w:b/>
      <w:bCs/>
      <w:color w:val="30206B"/>
      <w:sz w:val="28"/>
      <w:szCs w:val="28"/>
      <w:lang w:val="en-GB" w:eastAsia="ja-JP"/>
    </w:rPr>
  </w:style>
  <w:style w:type="paragraph" w:styleId="NormalWeb">
    <w:name w:val="Normal (Web)"/>
    <w:basedOn w:val="Normal"/>
    <w:uiPriority w:val="99"/>
    <w:unhideWhenUsed/>
    <w:rsid w:val="00756ED3"/>
    <w:pPr>
      <w:spacing w:before="100" w:beforeAutospacing="1" w:after="100" w:afterAutospacing="1"/>
    </w:pPr>
    <w:rPr>
      <w:lang w:bidi="as-IN"/>
    </w:rPr>
  </w:style>
  <w:style w:type="character" w:styleId="Strong">
    <w:name w:val="Strong"/>
    <w:basedOn w:val="DefaultParagraphFont"/>
    <w:uiPriority w:val="22"/>
    <w:qFormat/>
    <w:rsid w:val="00756ED3"/>
    <w:rPr>
      <w:b/>
      <w:bCs/>
    </w:rPr>
  </w:style>
  <w:style w:type="paragraph" w:styleId="ListParagraph">
    <w:name w:val="List Paragraph"/>
    <w:basedOn w:val="Normal"/>
    <w:uiPriority w:val="34"/>
    <w:qFormat/>
    <w:rsid w:val="006E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5</cp:revision>
  <dcterms:created xsi:type="dcterms:W3CDTF">2025-02-11T09:39:00Z</dcterms:created>
  <dcterms:modified xsi:type="dcterms:W3CDTF">2025-02-11T11:25:00Z</dcterms:modified>
</cp:coreProperties>
</file>