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2D99" w14:textId="260B6817" w:rsidR="00804340" w:rsidRPr="00082B59" w:rsidRDefault="00015424" w:rsidP="00015424">
      <w:pPr>
        <w:spacing w:after="240" w:line="36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74D42E23" wp14:editId="7CF8FC8D">
            <wp:simplePos x="0" y="0"/>
            <wp:positionH relativeFrom="column">
              <wp:posOffset>5676522</wp:posOffset>
            </wp:positionH>
            <wp:positionV relativeFrom="paragraph">
              <wp:posOffset>-231228</wp:posOffset>
            </wp:positionV>
            <wp:extent cx="976630" cy="268605"/>
            <wp:effectExtent l="0" t="0" r="1270" b="0"/>
            <wp:wrapNone/>
            <wp:docPr id="1174941726" name="Picture 1174941726" descr="A blue rectangle with white lett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41726" name="Picture 1174941726" descr="A blue rectangle with white letters&#10;&#10;AI-generated content may be incorrect.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268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F53">
        <w:rPr>
          <w:rFonts w:eastAsia="IBM Plex Sans SemiBold"/>
          <w:b/>
          <w:bCs/>
          <w:color w:val="30206B"/>
          <w:sz w:val="50"/>
          <w:szCs w:val="50"/>
        </w:rPr>
        <w:t>360 Feedback</w:t>
      </w:r>
      <w:r w:rsidR="00445B25" w:rsidRPr="00082B59">
        <w:rPr>
          <w:rFonts w:eastAsia="IBM Plex Sans SemiBold"/>
          <w:b/>
          <w:bCs/>
          <w:color w:val="30206B"/>
          <w:sz w:val="50"/>
          <w:szCs w:val="50"/>
        </w:rPr>
        <w:t xml:space="preserve"> Template</w:t>
      </w:r>
      <w:r w:rsidR="00804340" w:rsidRPr="00082B59">
        <w:rPr>
          <w:rFonts w:eastAsia="Times New Roman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54DB4522" wp14:editId="19EB598F">
                <wp:extent cx="5795010" cy="1520456"/>
                <wp:effectExtent l="0" t="0" r="0" b="3810"/>
                <wp:docPr id="20345013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0" cy="1520456"/>
                        </a:xfrm>
                        <a:prstGeom prst="roundRect">
                          <a:avLst>
                            <a:gd name="adj" fmla="val 3950"/>
                          </a:avLst>
                        </a:prstGeom>
                        <a:solidFill>
                          <a:srgbClr val="F4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B5FA7" w14:textId="77777777" w:rsidR="00804340" w:rsidRDefault="00804340" w:rsidP="00804340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</w:pPr>
                            <w:r w:rsidRPr="00EC647C"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IN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STRUCTIONS</w:t>
                            </w:r>
                          </w:p>
                          <w:p w14:paraId="242E3A58" w14:textId="58B8E1CB" w:rsidR="004533AA" w:rsidRPr="00125983" w:rsidRDefault="004533AA" w:rsidP="004533AA">
                            <w:pPr>
                              <w:spacing w:line="271" w:lineRule="auto"/>
                              <w:ind w:left="357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1.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3C1015" w:rsidRP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HR or the employee fills in personal and job details</w:t>
                            </w:r>
                            <w:r w:rsidR="00125983"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269907BB" w14:textId="72BE022E" w:rsidR="004533AA" w:rsidRPr="00125983" w:rsidRDefault="004533AA" w:rsidP="004533AA">
                            <w:pPr>
                              <w:spacing w:line="271" w:lineRule="auto"/>
                              <w:ind w:left="357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2.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3C1015" w:rsidRP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The employee shares the 360 feedback form with a selection of peers</w:t>
                            </w:r>
                            <w:r w:rsidR="00125983"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. 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2F465131" w14:textId="7B35C4D0" w:rsidR="004533AA" w:rsidRPr="00125983" w:rsidRDefault="004533AA" w:rsidP="004533AA">
                            <w:pPr>
                              <w:spacing w:line="271" w:lineRule="auto"/>
                              <w:ind w:left="357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3.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The employee and their peers answer </w:t>
                            </w:r>
                            <w:r w:rsidR="002D17A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questions on </w:t>
                            </w:r>
                            <w:r w:rsid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their</w:t>
                            </w:r>
                            <w:r w:rsidR="002D17A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overall professional performance.</w:t>
                            </w:r>
                          </w:p>
                          <w:p w14:paraId="310F7A47" w14:textId="4E3FB57E" w:rsidR="00125983" w:rsidRPr="00125983" w:rsidRDefault="00125983" w:rsidP="004533AA">
                            <w:pPr>
                              <w:spacing w:line="271" w:lineRule="auto"/>
                              <w:ind w:left="357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4.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They also a</w:t>
                            </w:r>
                            <w:r w:rsidR="002D17A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nswer questions on the employee’s communication, leadership and teamwork skills.</w:t>
                            </w:r>
                          </w:p>
                          <w:p w14:paraId="352145E9" w14:textId="391A5D83" w:rsidR="00804340" w:rsidRPr="004533AA" w:rsidRDefault="00125983" w:rsidP="00125983">
                            <w:pPr>
                              <w:spacing w:line="271" w:lineRule="auto"/>
                              <w:ind w:left="357"/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5.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HR includes</w:t>
                            </w:r>
                            <w:r w:rsidR="002D17A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a confidentiality statement and </w:t>
                            </w:r>
                            <w:r w:rsidR="0009069A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h</w:t>
                            </w:r>
                            <w:r w:rsid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as the</w:t>
                            </w:r>
                            <w:r w:rsidR="002D17A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relevant parties acknowledge it and sign the document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="00804340"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28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54DB4522" id="Rectangle 2" o:spid="_x0000_s1026" style="width:456.3pt;height:1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2GsogIAAJwFAAAOAAAAZHJzL2Uyb0RvYy54bWysVMFu2zAMvQ/YPwi6r3aypu2COkXQIsOA&#13;&#10;oivaDj0rshRrkERNUmJnXz9KdpxuLXYYdpFFkXwkn0leXnVGk53wQYGt6OSkpERYDrWym4p+e1p9&#13;&#10;uKAkRGZrpsGKiu5FoFeL9+8uWzcXU2hA18ITBLFh3rqKNjG6eVEE3gjDwgk4YVEpwRsWUfSbovas&#13;&#10;RXSji2lZnhUt+Np54CIEfL3plXSR8aUUPH6VMohIdEUxt5hPn891OovFJZtvPHON4kMa7B+yMExZ&#13;&#10;DDpC3bDIyNarV1BGcQ8BZDzhYAqQUnGRa8BqJuUf1Tw2zIlcC5IT3EhT+H+w/G736O490tC6MA94&#13;&#10;TVV00pv0xfxIl8naj2SJLhKOj7PzTzNMmRKOuslsWp7OzhKdxdHd+RA/CzAkXSrqYWvrB/wlmSm2&#13;&#10;uw0xU1YTywz2Bqu/UyKNxh+wY5p8RPwBcLBF6ANkcgygVb1SWmfBb9bX2hP0rOjqdHW2Wg7Ov5lp&#13;&#10;m4wtJLc+2fRSHIvPt7jXItlp+yAkUTWWO81J574UYxzGubBx0qsaVos+/GRWlofUR4/MTAZMyBLj&#13;&#10;j9gDQOr519h9loN9chW5rUfn8m+J9c6jR44MNo7ORlnwbwForGqI3NsfSOqpSSzFbt2hSbquod7f&#13;&#10;e+Khn6/g+ErhL79lId4zj/8T2wSXRPyKh9TQVhSGGyUN+J9vvSd77HPUUtLigFY0/NgyLyjRXyxO&#13;&#10;wDmOf5roLJzOUKTEZ2F6cZFV65cquzXXgK0xwX3keL4mh6gPV+nBPOMyWaawqGKWY/CK8ugPwnXs&#13;&#10;NweuIy6Wy2yGY+xYvLWPjifwxHDq0afumXk3NH7EmbmDwzSzeW7nnt2jbfK0sNxGkCom5ZHYQcAV&#13;&#10;kJtoWFdpx7yUs9VxqS5+AQAA//8DAFBLAwQUAAYACAAAACEAso8IX+EAAAAKAQAADwAAAGRycy9k&#13;&#10;b3ducmV2LnhtbEyPQUvDQBCF74L/YRnBi9hNowSTZlOkRXsStBb1uM2uSXR3NmSnafz3jl708mB4&#13;&#10;vDfvK5eTd2K0Q+wCKpjPEhAW62A6bBTsnu8ub0BE0mi0C2gVfNkIy+r0pNSFCUd8suOWGsElGAut&#13;&#10;oCXqCylj3Vqv4yz0Ftl7D4PXxOfQSDPoI5d7J9MkyaTXHfKHVvd21dr6c3vwCmh18TK9bpL7j7d1&#13;&#10;9rB7dDR2m1yp87NpvWC5XYAgO9FfAn4YeD9UPGwfDmiicAqYhn6VvXyeZiD2CtKr/BpkVcr/CNU3&#13;&#10;AAAA//8DAFBLAQItABQABgAIAAAAIQC2gziS/gAAAOEBAAATAAAAAAAAAAAAAAAAAAAAAABbQ29u&#13;&#10;dGVudF9UeXBlc10ueG1sUEsBAi0AFAAGAAgAAAAhADj9If/WAAAAlAEAAAsAAAAAAAAAAAAAAAAA&#13;&#10;LwEAAF9yZWxzLy5yZWxzUEsBAi0AFAAGAAgAAAAhAO8zYayiAgAAnAUAAA4AAAAAAAAAAAAAAAAA&#13;&#10;LgIAAGRycy9lMm9Eb2MueG1sUEsBAi0AFAAGAAgAAAAhALKPCF/hAAAACgEAAA8AAAAAAAAAAAAA&#13;&#10;AAAA/AQAAGRycy9kb3ducmV2LnhtbFBLBQYAAAAABAAEAPMAAAAKBgAAAAA=&#13;&#10;" fillcolor="#f4f6fa" stroked="f" strokeweight="1pt">
                <v:stroke joinstyle="miter"/>
                <v:textbox inset="2mm,,8mm">
                  <w:txbxContent>
                    <w:p w14:paraId="20CB5FA7" w14:textId="77777777" w:rsidR="00804340" w:rsidRDefault="00804340" w:rsidP="00804340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</w:pPr>
                      <w:r w:rsidRPr="00EC647C"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IN</w:t>
                      </w:r>
                      <w:r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STRUCTIONS</w:t>
                      </w:r>
                    </w:p>
                    <w:p w14:paraId="242E3A58" w14:textId="58B8E1CB" w:rsidR="004533AA" w:rsidRPr="00125983" w:rsidRDefault="004533AA" w:rsidP="004533AA">
                      <w:pPr>
                        <w:spacing w:line="271" w:lineRule="auto"/>
                        <w:ind w:left="357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1.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3C1015" w:rsidRP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HR or the employee fills in personal and job details</w:t>
                      </w:r>
                      <w:r w:rsidR="00125983"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269907BB" w14:textId="72BE022E" w:rsidR="004533AA" w:rsidRPr="00125983" w:rsidRDefault="004533AA" w:rsidP="004533AA">
                      <w:pPr>
                        <w:spacing w:line="271" w:lineRule="auto"/>
                        <w:ind w:left="357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2.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3C1015" w:rsidRP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The employee shares the </w:t>
                      </w:r>
                      <w:proofErr w:type="gramStart"/>
                      <w:r w:rsidR="003C1015" w:rsidRP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360 feedback</w:t>
                      </w:r>
                      <w:proofErr w:type="gramEnd"/>
                      <w:r w:rsidR="003C1015" w:rsidRP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form with a selection of peers</w:t>
                      </w:r>
                      <w:r w:rsidR="00125983"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. 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2F465131" w14:textId="7B35C4D0" w:rsidR="004533AA" w:rsidRPr="00125983" w:rsidRDefault="004533AA" w:rsidP="004533AA">
                      <w:pPr>
                        <w:spacing w:line="271" w:lineRule="auto"/>
                        <w:ind w:left="357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3.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The employee and their peers answer </w:t>
                      </w:r>
                      <w:r w:rsidR="002D17A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questions on </w:t>
                      </w:r>
                      <w:r w:rsid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their</w:t>
                      </w:r>
                      <w:r w:rsidR="002D17A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overall professional performance.</w:t>
                      </w:r>
                    </w:p>
                    <w:p w14:paraId="310F7A47" w14:textId="4E3FB57E" w:rsidR="00125983" w:rsidRPr="00125983" w:rsidRDefault="00125983" w:rsidP="004533AA">
                      <w:pPr>
                        <w:spacing w:line="271" w:lineRule="auto"/>
                        <w:ind w:left="357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4.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They also a</w:t>
                      </w:r>
                      <w:r w:rsidR="002D17A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nswer questions on the employee’s communication, leadership and teamwork skills.</w:t>
                      </w:r>
                    </w:p>
                    <w:p w14:paraId="352145E9" w14:textId="391A5D83" w:rsidR="00804340" w:rsidRPr="004533AA" w:rsidRDefault="00125983" w:rsidP="00125983">
                      <w:pPr>
                        <w:spacing w:line="271" w:lineRule="auto"/>
                        <w:ind w:left="357"/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5.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HR includes</w:t>
                      </w:r>
                      <w:r w:rsidR="002D17A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a confidentiality statement and </w:t>
                      </w:r>
                      <w:r w:rsidR="0009069A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h</w:t>
                      </w:r>
                      <w:r w:rsid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as the</w:t>
                      </w:r>
                      <w:r w:rsidR="002D17A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relevant parties acknowledge it and sign the document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="00804340"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br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3355"/>
        <w:gridCol w:w="1843"/>
        <w:gridCol w:w="3638"/>
      </w:tblGrid>
      <w:tr w:rsidR="00AF54F6" w:rsidRPr="00082B59" w14:paraId="06272311" w14:textId="77777777" w:rsidTr="00F02A85">
        <w:trPr>
          <w:trHeight w:val="184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3D36120D" w:rsidR="00AF54F6" w:rsidRPr="00082B59" w:rsidRDefault="004F592F" w:rsidP="00181E1C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 w:rsidRPr="00082B59">
              <w:rPr>
                <w:rFonts w:eastAsia="IBM Plex Sans Medium"/>
                <w:b/>
                <w:bCs/>
                <w:color w:val="30206B"/>
              </w:rPr>
              <w:t>Employee n</w:t>
            </w:r>
            <w:r w:rsidR="00445B25" w:rsidRPr="00082B59">
              <w:rPr>
                <w:rFonts w:eastAsia="IBM Plex Sans Medium"/>
                <w:b/>
                <w:bCs/>
                <w:color w:val="30206B"/>
              </w:rPr>
              <w:t>ame</w:t>
            </w:r>
          </w:p>
        </w:tc>
        <w:tc>
          <w:tcPr>
            <w:tcW w:w="3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C328A" w14:textId="77777777" w:rsidR="00AF54F6" w:rsidRPr="00082B59" w:rsidRDefault="00AF54F6" w:rsidP="00181E1C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8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BA949" w14:textId="4EE2F3EE" w:rsidR="00AF54F6" w:rsidRPr="00082B59" w:rsidRDefault="0062726E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Medium"/>
                <w:b/>
                <w:bCs/>
                <w:color w:val="30206B"/>
              </w:rPr>
              <w:t>Date</w:t>
            </w:r>
          </w:p>
        </w:tc>
        <w:tc>
          <w:tcPr>
            <w:tcW w:w="363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77777777" w:rsidR="00AF54F6" w:rsidRPr="00082B59" w:rsidRDefault="00AF54F6" w:rsidP="00181E1C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9F706B" w:rsidRPr="00082B59" w14:paraId="3E9742C1" w14:textId="77777777" w:rsidTr="00F02A85">
        <w:trPr>
          <w:trHeight w:val="25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77777777" w:rsidR="009F706B" w:rsidRPr="00082B59" w:rsidRDefault="009F706B" w:rsidP="009F706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3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332F" w14:textId="35B88073" w:rsidR="009F706B" w:rsidRPr="00082B59" w:rsidRDefault="009F706B" w:rsidP="009F706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HR Manager</w:t>
            </w:r>
          </w:p>
        </w:tc>
        <w:tc>
          <w:tcPr>
            <w:tcW w:w="18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78FBFFCB" w:rsidR="009F706B" w:rsidRPr="00082B59" w:rsidRDefault="009F706B" w:rsidP="009F706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Medium"/>
                <w:b/>
                <w:bCs/>
                <w:color w:val="30206B"/>
              </w:rPr>
              <w:t>Department</w:t>
            </w:r>
          </w:p>
        </w:tc>
        <w:tc>
          <w:tcPr>
            <w:tcW w:w="363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712CA9A9" w:rsidR="009F706B" w:rsidRPr="00082B59" w:rsidRDefault="009F706B" w:rsidP="009F706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Human Resources</w:t>
            </w:r>
          </w:p>
        </w:tc>
      </w:tr>
    </w:tbl>
    <w:p w14:paraId="4B8D4FC4" w14:textId="77777777" w:rsidR="00895A15" w:rsidRPr="00082B59" w:rsidRDefault="00895A15" w:rsidP="00181E1C">
      <w:pPr>
        <w:rPr>
          <w:rFonts w:eastAsia="IBM Plex Sans SemiBold"/>
          <w:b/>
          <w:bCs/>
          <w:color w:val="30206B"/>
          <w:sz w:val="28"/>
          <w:szCs w:val="28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6379"/>
        <w:gridCol w:w="992"/>
        <w:gridCol w:w="517"/>
      </w:tblGrid>
      <w:tr w:rsidR="00895A15" w:rsidRPr="00082B59" w14:paraId="01D50895" w14:textId="77777777" w:rsidTr="00895A15">
        <w:trPr>
          <w:trHeight w:val="224"/>
          <w:jc w:val="center"/>
        </w:trPr>
        <w:tc>
          <w:tcPr>
            <w:tcW w:w="10713" w:type="dxa"/>
            <w:gridSpan w:val="4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2F1F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6A02A" w14:textId="25CBE63C" w:rsidR="00895A15" w:rsidRPr="00082B59" w:rsidRDefault="003D2C8E" w:rsidP="00181E1C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Rating scale</w:t>
            </w:r>
          </w:p>
          <w:p w14:paraId="45B31262" w14:textId="7F0C7CC3" w:rsidR="000C20C6" w:rsidRPr="00082B59" w:rsidRDefault="00015424" w:rsidP="00181E1C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 w:rsidRPr="00A420D1">
              <w:rPr>
                <w:rFonts w:eastAsia="IBM Plex Sans Medium"/>
                <w:i/>
                <w:iCs/>
                <w:color w:val="FFFFFF" w:themeColor="background1"/>
              </w:rPr>
              <w:t>Use a straightforward numerical scale from 1 to 5 to rate the performance indicators below, where 1 means poor performance and 5 indicates excellent performance.</w:t>
            </w:r>
          </w:p>
        </w:tc>
      </w:tr>
      <w:tr w:rsidR="009F706B" w:rsidRPr="00082B59" w14:paraId="7A1DD64A" w14:textId="77777777" w:rsidTr="00857BB2">
        <w:trPr>
          <w:trHeight w:val="597"/>
          <w:jc w:val="center"/>
        </w:trPr>
        <w:tc>
          <w:tcPr>
            <w:tcW w:w="2825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DDB80" w14:textId="2EA50570" w:rsidR="009F706B" w:rsidRPr="00181E1C" w:rsidRDefault="009F706B" w:rsidP="009F706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Performance indicator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 1</w:t>
            </w:r>
          </w:p>
        </w:tc>
        <w:tc>
          <w:tcPr>
            <w:tcW w:w="637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6DC14" w14:textId="71539ED1" w:rsidR="009F706B" w:rsidRPr="00082B59" w:rsidRDefault="009F706B" w:rsidP="009F706B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Time to fill (average time needed to hire a new employee)</w:t>
            </w:r>
          </w:p>
        </w:tc>
        <w:tc>
          <w:tcPr>
            <w:tcW w:w="9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26AF80A2" w14:textId="204223D2" w:rsidR="009F706B" w:rsidRPr="00082B59" w:rsidRDefault="009F706B" w:rsidP="009F706B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Rating</w:t>
            </w:r>
          </w:p>
        </w:tc>
        <w:tc>
          <w:tcPr>
            <w:tcW w:w="51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029A7241" w14:textId="30009A28" w:rsidR="009F706B" w:rsidRPr="00082B59" w:rsidRDefault="009F706B" w:rsidP="009F706B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3</w:t>
            </w:r>
          </w:p>
        </w:tc>
      </w:tr>
      <w:tr w:rsidR="009F706B" w:rsidRPr="00082B59" w14:paraId="643D067F" w14:textId="77777777" w:rsidTr="00857BB2">
        <w:trPr>
          <w:trHeight w:val="507"/>
          <w:jc w:val="center"/>
        </w:trPr>
        <w:tc>
          <w:tcPr>
            <w:tcW w:w="2825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2DB4E" w14:textId="6F4596E0" w:rsidR="009F706B" w:rsidRPr="00181E1C" w:rsidRDefault="009F706B" w:rsidP="009F706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Performance indicator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>
              <w:rPr>
                <w:rFonts w:eastAsia="IBM Plex Sans SemiBold"/>
                <w:b/>
                <w:bCs/>
                <w:color w:val="30206B"/>
              </w:rPr>
              <w:t>2</w:t>
            </w:r>
          </w:p>
        </w:tc>
        <w:tc>
          <w:tcPr>
            <w:tcW w:w="637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22E9E" w14:textId="77777777" w:rsidR="009F706B" w:rsidRPr="00082B59" w:rsidRDefault="009F706B" w:rsidP="009F706B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9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4F7D75C2" w14:textId="65F09CF3" w:rsidR="009F706B" w:rsidRPr="00082B59" w:rsidRDefault="009F706B" w:rsidP="009F706B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Rating</w:t>
            </w:r>
          </w:p>
        </w:tc>
        <w:tc>
          <w:tcPr>
            <w:tcW w:w="51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19942ADC" w14:textId="180D40D9" w:rsidR="009F706B" w:rsidRPr="00082B59" w:rsidRDefault="009F706B" w:rsidP="009F706B">
            <w:pPr>
              <w:rPr>
                <w:rFonts w:eastAsia="IBM Plex Sans SemiBold"/>
                <w:color w:val="30206B"/>
              </w:rPr>
            </w:pPr>
          </w:p>
        </w:tc>
      </w:tr>
      <w:tr w:rsidR="009F706B" w:rsidRPr="00082B59" w14:paraId="28C48285" w14:textId="77777777" w:rsidTr="00857BB2">
        <w:trPr>
          <w:trHeight w:val="477"/>
          <w:jc w:val="center"/>
        </w:trPr>
        <w:tc>
          <w:tcPr>
            <w:tcW w:w="2825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F2868" w14:textId="5D8A6BB5" w:rsidR="009F706B" w:rsidRPr="00181E1C" w:rsidRDefault="009F706B" w:rsidP="009F706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Performance indicator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>
              <w:rPr>
                <w:rFonts w:eastAsia="IBM Plex Sans SemiBold"/>
                <w:b/>
                <w:bCs/>
                <w:color w:val="30206B"/>
              </w:rPr>
              <w:t>3</w:t>
            </w:r>
          </w:p>
        </w:tc>
        <w:tc>
          <w:tcPr>
            <w:tcW w:w="637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7067F" w14:textId="77777777" w:rsidR="009F706B" w:rsidRPr="00082B59" w:rsidRDefault="009F706B" w:rsidP="009F706B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9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6DC67580" w14:textId="5AC20E63" w:rsidR="009F706B" w:rsidRPr="00082B59" w:rsidRDefault="009F706B" w:rsidP="009F706B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Rating</w:t>
            </w:r>
          </w:p>
        </w:tc>
        <w:tc>
          <w:tcPr>
            <w:tcW w:w="51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702DD154" w14:textId="7D1D72B5" w:rsidR="009F706B" w:rsidRPr="00082B59" w:rsidRDefault="009F706B" w:rsidP="009F706B">
            <w:pPr>
              <w:rPr>
                <w:rFonts w:eastAsia="IBM Plex Sans SemiBold"/>
                <w:color w:val="30206B"/>
              </w:rPr>
            </w:pPr>
          </w:p>
        </w:tc>
      </w:tr>
    </w:tbl>
    <w:p w14:paraId="77F1428A" w14:textId="77777777" w:rsidR="005D275B" w:rsidRPr="00082B59" w:rsidRDefault="005D275B" w:rsidP="00181E1C">
      <w:pPr>
        <w:rPr>
          <w:rFonts w:eastAsia="IBM Plex Sans"/>
          <w:color w:val="30206B"/>
          <w:sz w:val="16"/>
          <w:szCs w:val="16"/>
        </w:rPr>
      </w:pPr>
    </w:p>
    <w:tbl>
      <w:tblPr>
        <w:tblW w:w="1081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9267"/>
      </w:tblGrid>
      <w:tr w:rsidR="00895A15" w:rsidRPr="00082B59" w14:paraId="4B03455F" w14:textId="77777777" w:rsidTr="00181E1C">
        <w:trPr>
          <w:trHeight w:val="311"/>
          <w:jc w:val="center"/>
        </w:trPr>
        <w:tc>
          <w:tcPr>
            <w:tcW w:w="10817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61726D1F" w14:textId="381F1DFC" w:rsidR="00895A15" w:rsidRPr="00082B59" w:rsidRDefault="009F706B" w:rsidP="00181E1C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Open-ended questions</w:t>
            </w:r>
          </w:p>
          <w:p w14:paraId="75AEB92F" w14:textId="0FB630C9" w:rsidR="00895A15" w:rsidRPr="00082B59" w:rsidRDefault="009F706B" w:rsidP="00181E1C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>Answer the following questions with specific examples, observations and actionable insights</w:t>
            </w:r>
            <w:r w:rsidR="00125983" w:rsidRPr="00082B59">
              <w:rPr>
                <w:rFonts w:eastAsia="IBM Plex Sans Medium"/>
                <w:i/>
                <w:iCs/>
                <w:color w:val="FFFFFF" w:themeColor="background1"/>
              </w:rPr>
              <w:t>.</w:t>
            </w:r>
          </w:p>
        </w:tc>
      </w:tr>
      <w:tr w:rsidR="009F706B" w:rsidRPr="00082B59" w14:paraId="24493626" w14:textId="77777777" w:rsidTr="009F706B">
        <w:trPr>
          <w:trHeight w:val="289"/>
          <w:jc w:val="center"/>
        </w:trPr>
        <w:tc>
          <w:tcPr>
            <w:tcW w:w="1550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B4FA5" w14:textId="5B6E836C" w:rsidR="009F706B" w:rsidRPr="00181E1C" w:rsidRDefault="009F706B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Question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 1</w:t>
            </w:r>
            <w:r>
              <w:rPr>
                <w:rFonts w:eastAsia="IBM Plex Sans SemiBold"/>
                <w:b/>
                <w:bCs/>
                <w:color w:val="30206B"/>
              </w:rPr>
              <w:t>:</w:t>
            </w:r>
          </w:p>
        </w:tc>
        <w:tc>
          <w:tcPr>
            <w:tcW w:w="926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B22F6" w14:textId="334D1B06" w:rsidR="009F706B" w:rsidRPr="00181E1C" w:rsidRDefault="009F706B" w:rsidP="009D567E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 xml:space="preserve">In which aspect(s) of </w:t>
            </w:r>
            <w:r w:rsidR="00B22C93">
              <w:rPr>
                <w:rFonts w:eastAsia="IBM Plex Sans SemiBold"/>
                <w:b/>
                <w:bCs/>
                <w:color w:val="30206B"/>
              </w:rPr>
              <w:t>my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role do</w:t>
            </w:r>
            <w:r w:rsidR="00B22C93">
              <w:rPr>
                <w:rFonts w:eastAsia="IBM Plex Sans SemiBold"/>
                <w:b/>
                <w:bCs/>
                <w:color w:val="30206B"/>
              </w:rPr>
              <w:t xml:space="preserve"> I </w:t>
            </w:r>
            <w:r>
              <w:rPr>
                <w:rFonts w:eastAsia="IBM Plex Sans SemiBold"/>
                <w:b/>
                <w:bCs/>
                <w:color w:val="30206B"/>
              </w:rPr>
              <w:t>perform well?</w:t>
            </w:r>
          </w:p>
        </w:tc>
      </w:tr>
      <w:tr w:rsidR="0043388B" w:rsidRPr="00082B59" w14:paraId="473DDEF5" w14:textId="77777777" w:rsidTr="002B7C8A">
        <w:trPr>
          <w:trHeight w:val="880"/>
          <w:jc w:val="center"/>
        </w:trPr>
        <w:tc>
          <w:tcPr>
            <w:tcW w:w="15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2B1BA" w14:textId="4E259D48" w:rsidR="0043388B" w:rsidRPr="00181E1C" w:rsidRDefault="0043388B" w:rsidP="0043388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Answer:</w:t>
            </w:r>
          </w:p>
        </w:tc>
        <w:tc>
          <w:tcPr>
            <w:tcW w:w="9267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7485ACAA" w14:textId="649FF10D" w:rsidR="0043388B" w:rsidRPr="00181E1C" w:rsidRDefault="0043388B" w:rsidP="009D567E">
            <w:pPr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color w:val="30206B"/>
              </w:rPr>
              <w:t>[Enter your answer with relevant details to support it.]</w:t>
            </w:r>
          </w:p>
        </w:tc>
      </w:tr>
      <w:tr w:rsidR="0043388B" w:rsidRPr="00082B59" w14:paraId="5983DDC1" w14:textId="77777777" w:rsidTr="0043388B">
        <w:trPr>
          <w:trHeight w:val="20"/>
          <w:jc w:val="center"/>
        </w:trPr>
        <w:tc>
          <w:tcPr>
            <w:tcW w:w="15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A958A" w14:textId="3DE94F09" w:rsidR="0043388B" w:rsidRPr="00181E1C" w:rsidRDefault="0043388B" w:rsidP="0043388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Question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>
              <w:rPr>
                <w:rFonts w:eastAsia="IBM Plex Sans SemiBold"/>
                <w:b/>
                <w:bCs/>
                <w:color w:val="30206B"/>
              </w:rPr>
              <w:t>2:</w:t>
            </w:r>
          </w:p>
        </w:tc>
        <w:tc>
          <w:tcPr>
            <w:tcW w:w="9267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42693786" w14:textId="2CB097D4" w:rsidR="0043388B" w:rsidRPr="00181E1C" w:rsidRDefault="0043388B" w:rsidP="0043388B">
            <w:pPr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 xml:space="preserve">In which aspect(s) of </w:t>
            </w:r>
            <w:r w:rsidR="00B22C93">
              <w:rPr>
                <w:rFonts w:eastAsia="IBM Plex Sans SemiBold"/>
                <w:b/>
                <w:bCs/>
                <w:color w:val="30206B"/>
              </w:rPr>
              <w:t>my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role could </w:t>
            </w:r>
            <w:r w:rsidR="00B22C93">
              <w:rPr>
                <w:rFonts w:eastAsia="IBM Plex Sans SemiBold"/>
                <w:b/>
                <w:bCs/>
                <w:color w:val="30206B"/>
              </w:rPr>
              <w:t xml:space="preserve">I </w:t>
            </w:r>
            <w:r>
              <w:rPr>
                <w:rFonts w:eastAsia="IBM Plex Sans SemiBold"/>
                <w:b/>
                <w:bCs/>
                <w:color w:val="30206B"/>
              </w:rPr>
              <w:t>improve</w:t>
            </w:r>
            <w:r w:rsidR="00B22C93">
              <w:rPr>
                <w:rFonts w:eastAsia="IBM Plex Sans SemiBold"/>
                <w:b/>
                <w:bCs/>
                <w:color w:val="30206B"/>
              </w:rPr>
              <w:t xml:space="preserve">, </w:t>
            </w:r>
            <w:r>
              <w:rPr>
                <w:rFonts w:eastAsia="IBM Plex Sans SemiBold"/>
                <w:b/>
                <w:bCs/>
                <w:color w:val="30206B"/>
              </w:rPr>
              <w:t>and how?</w:t>
            </w:r>
          </w:p>
        </w:tc>
      </w:tr>
      <w:tr w:rsidR="0043388B" w:rsidRPr="00082B59" w14:paraId="2276625A" w14:textId="77777777" w:rsidTr="0043388B">
        <w:trPr>
          <w:trHeight w:val="904"/>
          <w:jc w:val="center"/>
        </w:trPr>
        <w:tc>
          <w:tcPr>
            <w:tcW w:w="15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F194B" w14:textId="2E9493A7" w:rsidR="0043388B" w:rsidRPr="00181E1C" w:rsidRDefault="0043388B" w:rsidP="0043388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Answer:</w:t>
            </w:r>
          </w:p>
        </w:tc>
        <w:tc>
          <w:tcPr>
            <w:tcW w:w="9267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62856072" w14:textId="55F8384C" w:rsidR="0043388B" w:rsidRPr="00181E1C" w:rsidRDefault="0043388B" w:rsidP="0043388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  <w:p w14:paraId="5302835D" w14:textId="1C50CFE4" w:rsidR="0043388B" w:rsidRPr="00181E1C" w:rsidRDefault="0043388B" w:rsidP="0043388B">
            <w:pPr>
              <w:rPr>
                <w:rFonts w:eastAsia="IBM Plex Sans SemiBold"/>
                <w:b/>
                <w:bCs/>
                <w:color w:val="30206B"/>
              </w:rPr>
            </w:pPr>
          </w:p>
        </w:tc>
      </w:tr>
      <w:tr w:rsidR="00DF0AAF" w:rsidRPr="00082B59" w14:paraId="1964E706" w14:textId="77777777" w:rsidTr="00DF0AAF">
        <w:trPr>
          <w:trHeight w:val="20"/>
          <w:jc w:val="center"/>
        </w:trPr>
        <w:tc>
          <w:tcPr>
            <w:tcW w:w="15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D4568" w14:textId="76237686" w:rsidR="00DF0AAF" w:rsidRPr="00181E1C" w:rsidRDefault="00DF0AAF" w:rsidP="00DF0AA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Question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>
              <w:rPr>
                <w:rFonts w:eastAsia="IBM Plex Sans SemiBold"/>
                <w:b/>
                <w:bCs/>
                <w:color w:val="30206B"/>
              </w:rPr>
              <w:t>3:</w:t>
            </w:r>
          </w:p>
        </w:tc>
        <w:tc>
          <w:tcPr>
            <w:tcW w:w="9267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5FF6C809" w14:textId="7264E6E4" w:rsidR="00DF0AAF" w:rsidRPr="00181E1C" w:rsidRDefault="00DF0AAF" w:rsidP="00DF0AAF">
            <w:pPr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 xml:space="preserve">What advice do you have for </w:t>
            </w:r>
            <w:r w:rsidR="00B22C93">
              <w:rPr>
                <w:rFonts w:eastAsia="IBM Plex Sans SemiBold"/>
                <w:b/>
                <w:bCs/>
                <w:color w:val="30206B"/>
              </w:rPr>
              <w:t xml:space="preserve">me 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to help </w:t>
            </w:r>
            <w:r w:rsidR="00B22C93">
              <w:rPr>
                <w:rFonts w:eastAsia="IBM Plex Sans SemiBold"/>
                <w:b/>
                <w:bCs/>
                <w:color w:val="30206B"/>
              </w:rPr>
              <w:t>me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improve </w:t>
            </w:r>
            <w:r w:rsidR="00B22C93">
              <w:rPr>
                <w:rFonts w:eastAsia="IBM Plex Sans SemiBold"/>
                <w:b/>
                <w:bCs/>
                <w:color w:val="30206B"/>
              </w:rPr>
              <w:t>my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performance?</w:t>
            </w:r>
          </w:p>
        </w:tc>
      </w:tr>
      <w:tr w:rsidR="00DF0AAF" w:rsidRPr="00082B59" w14:paraId="1F39383B" w14:textId="77777777" w:rsidTr="00DF0AAF">
        <w:trPr>
          <w:trHeight w:val="828"/>
          <w:jc w:val="center"/>
        </w:trPr>
        <w:tc>
          <w:tcPr>
            <w:tcW w:w="15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F9E48" w14:textId="5FB6AE4F" w:rsidR="00DF0AAF" w:rsidRPr="00181E1C" w:rsidRDefault="00DF0AAF" w:rsidP="00DF0AA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Answer:</w:t>
            </w:r>
          </w:p>
        </w:tc>
        <w:tc>
          <w:tcPr>
            <w:tcW w:w="926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14CD3364" w14:textId="561BF42A" w:rsidR="00DF0AAF" w:rsidRPr="00181E1C" w:rsidRDefault="00DF0AAF" w:rsidP="00DF0AAF">
            <w:pPr>
              <w:rPr>
                <w:rFonts w:eastAsia="IBM Plex Sans SemiBold"/>
                <w:b/>
                <w:bCs/>
                <w:color w:val="30206B"/>
              </w:rPr>
            </w:pPr>
          </w:p>
        </w:tc>
      </w:tr>
    </w:tbl>
    <w:p w14:paraId="529D2006" w14:textId="77777777" w:rsidR="00857BB2" w:rsidRDefault="00857BB2" w:rsidP="00181E1C">
      <w:pPr>
        <w:rPr>
          <w:rFonts w:eastAsia="IBM Plex Sans"/>
          <w:color w:val="30206B"/>
          <w:sz w:val="16"/>
          <w:szCs w:val="16"/>
        </w:rPr>
      </w:pPr>
    </w:p>
    <w:tbl>
      <w:tblPr>
        <w:tblW w:w="107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4"/>
        <w:gridCol w:w="9209"/>
      </w:tblGrid>
      <w:tr w:rsidR="00103A6E" w:rsidRPr="00082B59" w14:paraId="1571F41C" w14:textId="77777777" w:rsidTr="00103A6E">
        <w:trPr>
          <w:trHeight w:val="311"/>
          <w:jc w:val="center"/>
        </w:trPr>
        <w:tc>
          <w:tcPr>
            <w:tcW w:w="1076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34E24CF1" w14:textId="77777777" w:rsidR="00103A6E" w:rsidRPr="00082B59" w:rsidRDefault="00103A6E" w:rsidP="00103A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lastRenderedPageBreak/>
              <w:t>Feedback categories</w:t>
            </w:r>
          </w:p>
          <w:p w14:paraId="4E184DEA" w14:textId="68AE9BA1" w:rsidR="00103A6E" w:rsidRPr="00103A6E" w:rsidRDefault="00103A6E" w:rsidP="00103A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>Answer the following questions on the employee’s communication, leadership and teamwork skills</w:t>
            </w:r>
            <w:r w:rsidRPr="00082B59">
              <w:rPr>
                <w:rFonts w:eastAsia="IBM Plex Sans Medium"/>
                <w:i/>
                <w:iCs/>
                <w:color w:val="FFFFFF" w:themeColor="background1"/>
              </w:rPr>
              <w:t>.</w:t>
            </w:r>
          </w:p>
        </w:tc>
      </w:tr>
      <w:tr w:rsidR="00103A6E" w:rsidRPr="00181E1C" w14:paraId="2920984B" w14:textId="77777777" w:rsidTr="00103A6E">
        <w:trPr>
          <w:trHeight w:val="289"/>
          <w:jc w:val="center"/>
        </w:trPr>
        <w:tc>
          <w:tcPr>
            <w:tcW w:w="10763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469EE" w14:textId="1D849096" w:rsidR="00103A6E" w:rsidRDefault="00103A6E" w:rsidP="00103A6E">
            <w:pPr>
              <w:rPr>
                <w:rFonts w:eastAsia="IBM Plex Sans SemiBold"/>
                <w:b/>
                <w:bCs/>
                <w:color w:val="30206B"/>
              </w:rPr>
            </w:pPr>
            <w:r w:rsidRPr="00015424"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Communication skills</w:t>
            </w:r>
          </w:p>
        </w:tc>
      </w:tr>
      <w:tr w:rsidR="00103A6E" w:rsidRPr="00181E1C" w14:paraId="7EF332D6" w14:textId="77777777" w:rsidTr="00103A6E">
        <w:trPr>
          <w:trHeight w:val="289"/>
          <w:jc w:val="center"/>
        </w:trPr>
        <w:tc>
          <w:tcPr>
            <w:tcW w:w="1554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E9171" w14:textId="4D7E3018" w:rsidR="00103A6E" w:rsidRPr="00181E1C" w:rsidRDefault="00103A6E" w:rsidP="00103A6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Question:</w:t>
            </w:r>
          </w:p>
        </w:tc>
        <w:tc>
          <w:tcPr>
            <w:tcW w:w="92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E6986" w14:textId="1C3D261D" w:rsidR="00103A6E" w:rsidRPr="00181E1C" w:rsidRDefault="00103A6E" w:rsidP="00103A6E">
            <w:pPr>
              <w:rPr>
                <w:rFonts w:eastAsia="IBM Plex Sans SemiBold"/>
                <w:color w:val="30206B"/>
              </w:rPr>
            </w:pPr>
            <w:r w:rsidRPr="00103A6E">
              <w:rPr>
                <w:rFonts w:eastAsia="IBM Plex Sans SemiBold"/>
                <w:b/>
                <w:bCs/>
                <w:color w:val="30206B"/>
              </w:rPr>
              <w:t xml:space="preserve">How effectively </w:t>
            </w:r>
            <w:r w:rsidR="00B22C93">
              <w:rPr>
                <w:rFonts w:eastAsia="IBM Plex Sans SemiBold"/>
                <w:b/>
                <w:bCs/>
                <w:color w:val="30206B"/>
              </w:rPr>
              <w:t>do I</w:t>
            </w:r>
            <w:r w:rsidRPr="00103A6E">
              <w:rPr>
                <w:rFonts w:eastAsia="IBM Plex Sans SemiBold"/>
                <w:b/>
                <w:bCs/>
                <w:color w:val="30206B"/>
              </w:rPr>
              <w:t xml:space="preserve"> communicate with colleagues and clients?</w:t>
            </w:r>
          </w:p>
        </w:tc>
      </w:tr>
      <w:tr w:rsidR="00103A6E" w:rsidRPr="00181E1C" w14:paraId="5BAFC3B7" w14:textId="77777777" w:rsidTr="0009069A">
        <w:trPr>
          <w:trHeight w:val="1025"/>
          <w:jc w:val="center"/>
        </w:trPr>
        <w:tc>
          <w:tcPr>
            <w:tcW w:w="1554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23101" w14:textId="77777777" w:rsidR="00103A6E" w:rsidRPr="00181E1C" w:rsidRDefault="00103A6E" w:rsidP="00103A6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Answer:</w:t>
            </w:r>
          </w:p>
        </w:tc>
        <w:tc>
          <w:tcPr>
            <w:tcW w:w="9209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304ED78B" w14:textId="77777777" w:rsidR="00103A6E" w:rsidRPr="00181E1C" w:rsidRDefault="00103A6E" w:rsidP="00103A6E">
            <w:pPr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color w:val="30206B"/>
              </w:rPr>
              <w:t>[Enter your answer with relevant details to support it.]</w:t>
            </w:r>
          </w:p>
        </w:tc>
      </w:tr>
      <w:tr w:rsidR="00103A6E" w:rsidRPr="00181E1C" w14:paraId="2E6E037E" w14:textId="77777777" w:rsidTr="00237FA5">
        <w:trPr>
          <w:trHeight w:val="20"/>
          <w:jc w:val="center"/>
        </w:trPr>
        <w:tc>
          <w:tcPr>
            <w:tcW w:w="10763" w:type="dxa"/>
            <w:gridSpan w:val="2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6AF40" w14:textId="7374448D" w:rsidR="00103A6E" w:rsidRDefault="00103A6E" w:rsidP="00103A6E">
            <w:pPr>
              <w:rPr>
                <w:rFonts w:eastAsia="IBM Plex Sans SemiBold"/>
                <w:b/>
                <w:bCs/>
                <w:color w:val="30206B"/>
              </w:rPr>
            </w:pPr>
            <w:r w:rsidRPr="00015424"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Leadership skills</w:t>
            </w:r>
          </w:p>
        </w:tc>
      </w:tr>
      <w:tr w:rsidR="00103A6E" w:rsidRPr="00181E1C" w14:paraId="786DDB12" w14:textId="77777777" w:rsidTr="00103A6E">
        <w:trPr>
          <w:trHeight w:val="20"/>
          <w:jc w:val="center"/>
        </w:trPr>
        <w:tc>
          <w:tcPr>
            <w:tcW w:w="1554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4239E" w14:textId="006B258D" w:rsidR="00103A6E" w:rsidRPr="00181E1C" w:rsidRDefault="00103A6E" w:rsidP="00103A6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Question:</w:t>
            </w:r>
          </w:p>
        </w:tc>
        <w:tc>
          <w:tcPr>
            <w:tcW w:w="9209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31071999" w14:textId="5841CD44" w:rsidR="00103A6E" w:rsidRPr="00181E1C" w:rsidRDefault="00103A6E" w:rsidP="00103A6E">
            <w:pPr>
              <w:rPr>
                <w:rFonts w:eastAsia="IBM Plex Sans SemiBold"/>
                <w:b/>
                <w:bCs/>
                <w:color w:val="30206B"/>
              </w:rPr>
            </w:pPr>
            <w:r w:rsidRPr="00103A6E">
              <w:rPr>
                <w:rFonts w:eastAsia="IBM Plex Sans SemiBold"/>
                <w:b/>
                <w:bCs/>
                <w:color w:val="30206B"/>
              </w:rPr>
              <w:t xml:space="preserve">Do </w:t>
            </w:r>
            <w:r w:rsidR="00B22C93">
              <w:rPr>
                <w:rFonts w:eastAsia="IBM Plex Sans SemiBold"/>
                <w:b/>
                <w:bCs/>
                <w:color w:val="30206B"/>
              </w:rPr>
              <w:t>you think I tak</w:t>
            </w:r>
            <w:r w:rsidRPr="00103A6E">
              <w:rPr>
                <w:rFonts w:eastAsia="IBM Plex Sans SemiBold"/>
                <w:b/>
                <w:bCs/>
                <w:color w:val="30206B"/>
              </w:rPr>
              <w:t>e initiative and demonstrate problem-solving skills?</w:t>
            </w:r>
          </w:p>
        </w:tc>
      </w:tr>
      <w:tr w:rsidR="0009069A" w:rsidRPr="00181E1C" w14:paraId="034ADE4D" w14:textId="77777777" w:rsidTr="0009069A">
        <w:trPr>
          <w:trHeight w:val="1028"/>
          <w:jc w:val="center"/>
        </w:trPr>
        <w:tc>
          <w:tcPr>
            <w:tcW w:w="1554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A3ABD" w14:textId="77777777" w:rsidR="0009069A" w:rsidRPr="00181E1C" w:rsidRDefault="0009069A" w:rsidP="0009069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Answer:</w:t>
            </w:r>
          </w:p>
        </w:tc>
        <w:tc>
          <w:tcPr>
            <w:tcW w:w="9209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25673437" w14:textId="4639D332" w:rsidR="0009069A" w:rsidRPr="00181E1C" w:rsidRDefault="0009069A" w:rsidP="0009069A">
            <w:pPr>
              <w:rPr>
                <w:rFonts w:eastAsia="IBM Plex Sans SemiBold"/>
                <w:b/>
                <w:bCs/>
                <w:color w:val="30206B"/>
              </w:rPr>
            </w:pPr>
          </w:p>
        </w:tc>
      </w:tr>
      <w:tr w:rsidR="0009069A" w:rsidRPr="00181E1C" w14:paraId="09F87230" w14:textId="77777777" w:rsidTr="0024376F">
        <w:trPr>
          <w:trHeight w:val="270"/>
          <w:jc w:val="center"/>
        </w:trPr>
        <w:tc>
          <w:tcPr>
            <w:tcW w:w="10763" w:type="dxa"/>
            <w:gridSpan w:val="2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8F129" w14:textId="76807F00" w:rsidR="0009069A" w:rsidRPr="00181E1C" w:rsidRDefault="0009069A" w:rsidP="0009069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15424"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Teamwork capabilities</w:t>
            </w:r>
          </w:p>
        </w:tc>
      </w:tr>
      <w:tr w:rsidR="0009069A" w:rsidRPr="00181E1C" w14:paraId="4E02DDD0" w14:textId="77777777" w:rsidTr="00103A6E">
        <w:trPr>
          <w:trHeight w:val="20"/>
          <w:jc w:val="center"/>
        </w:trPr>
        <w:tc>
          <w:tcPr>
            <w:tcW w:w="1554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EEBEA" w14:textId="19939995" w:rsidR="0009069A" w:rsidRPr="00181E1C" w:rsidRDefault="0009069A" w:rsidP="0009069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Question:</w:t>
            </w:r>
          </w:p>
        </w:tc>
        <w:tc>
          <w:tcPr>
            <w:tcW w:w="9209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0AED55D7" w14:textId="104C098D" w:rsidR="0009069A" w:rsidRPr="00181E1C" w:rsidRDefault="0009069A" w:rsidP="0009069A">
            <w:pPr>
              <w:rPr>
                <w:rFonts w:eastAsia="IBM Plex Sans SemiBold"/>
                <w:b/>
                <w:bCs/>
                <w:color w:val="30206B"/>
              </w:rPr>
            </w:pPr>
            <w:r w:rsidRPr="00103A6E">
              <w:rPr>
                <w:rFonts w:eastAsia="IBM Plex Sans SemiBold"/>
                <w:b/>
                <w:bCs/>
                <w:color w:val="30206B"/>
              </w:rPr>
              <w:t>How well do</w:t>
            </w:r>
            <w:r w:rsidR="00B22C93">
              <w:rPr>
                <w:rFonts w:eastAsia="IBM Plex Sans SemiBold"/>
                <w:b/>
                <w:bCs/>
                <w:color w:val="30206B"/>
              </w:rPr>
              <w:t xml:space="preserve"> you think</w:t>
            </w:r>
            <w:r w:rsidRPr="00103A6E"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 w:rsidR="00B22C93">
              <w:rPr>
                <w:rFonts w:eastAsia="IBM Plex Sans SemiBold"/>
                <w:b/>
                <w:bCs/>
                <w:color w:val="30206B"/>
              </w:rPr>
              <w:t>I</w:t>
            </w:r>
            <w:r w:rsidRPr="00103A6E">
              <w:rPr>
                <w:rFonts w:eastAsia="IBM Plex Sans SemiBold"/>
                <w:b/>
                <w:bCs/>
                <w:color w:val="30206B"/>
              </w:rPr>
              <w:t xml:space="preserve"> collaborate with others in a team setting?</w:t>
            </w:r>
          </w:p>
        </w:tc>
      </w:tr>
      <w:tr w:rsidR="0009069A" w:rsidRPr="00181E1C" w14:paraId="1D6EB126" w14:textId="77777777" w:rsidTr="0009069A">
        <w:trPr>
          <w:trHeight w:val="1047"/>
          <w:jc w:val="center"/>
        </w:trPr>
        <w:tc>
          <w:tcPr>
            <w:tcW w:w="1554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4640E" w14:textId="77777777" w:rsidR="0009069A" w:rsidRPr="00181E1C" w:rsidRDefault="0009069A" w:rsidP="0009069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Answer:</w:t>
            </w:r>
          </w:p>
        </w:tc>
        <w:tc>
          <w:tcPr>
            <w:tcW w:w="92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467F51B7" w14:textId="2C369D35" w:rsidR="0009069A" w:rsidRPr="00181E1C" w:rsidRDefault="0009069A" w:rsidP="0009069A">
            <w:pPr>
              <w:rPr>
                <w:rFonts w:eastAsia="IBM Plex Sans SemiBold"/>
                <w:b/>
                <w:bCs/>
                <w:color w:val="30206B"/>
              </w:rPr>
            </w:pPr>
          </w:p>
        </w:tc>
      </w:tr>
    </w:tbl>
    <w:p w14:paraId="3A44F55E" w14:textId="77777777" w:rsidR="000C20C6" w:rsidRPr="00082B59" w:rsidRDefault="000C20C6" w:rsidP="00181E1C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2410"/>
        <w:gridCol w:w="1276"/>
        <w:gridCol w:w="2268"/>
        <w:gridCol w:w="1275"/>
        <w:gridCol w:w="2218"/>
      </w:tblGrid>
      <w:tr w:rsidR="00CA6A7A" w:rsidRPr="00082B59" w14:paraId="4A68B3BB" w14:textId="77777777" w:rsidTr="00E71A76">
        <w:trPr>
          <w:trHeight w:val="311"/>
          <w:jc w:val="center"/>
        </w:trPr>
        <w:tc>
          <w:tcPr>
            <w:tcW w:w="10713" w:type="dxa"/>
            <w:gridSpan w:val="6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3E79DCA9" w14:textId="59B10396" w:rsidR="00CA6A7A" w:rsidRPr="00082B59" w:rsidRDefault="00EE786E" w:rsidP="00181E1C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Confidentiality statement</w:t>
            </w:r>
          </w:p>
          <w:p w14:paraId="64131064" w14:textId="1E35EC18" w:rsidR="00CA6A7A" w:rsidRPr="00082B59" w:rsidRDefault="001C094A" w:rsidP="00181E1C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 xml:space="preserve">Read and acknowledge the below statement before signing this document. </w:t>
            </w:r>
            <w:r w:rsidR="008A027D" w:rsidRPr="00082B59">
              <w:rPr>
                <w:rFonts w:eastAsia="IBM Plex Sans Medium"/>
                <w:i/>
                <w:iCs/>
                <w:color w:val="FFFFFF" w:themeColor="background1"/>
              </w:rPr>
              <w:t xml:space="preserve"> </w:t>
            </w:r>
            <w:r w:rsidR="00CA6A7A" w:rsidRPr="00082B59">
              <w:rPr>
                <w:rFonts w:eastAsia="IBM Plex Sans Medium"/>
                <w:i/>
                <w:iCs/>
                <w:color w:val="FFFFFF" w:themeColor="background1"/>
              </w:rPr>
              <w:t xml:space="preserve"> </w:t>
            </w:r>
          </w:p>
        </w:tc>
      </w:tr>
      <w:tr w:rsidR="001C094A" w:rsidRPr="00082B59" w14:paraId="5A6FC724" w14:textId="77777777" w:rsidTr="002D17AD">
        <w:trPr>
          <w:trHeight w:val="1997"/>
          <w:jc w:val="center"/>
        </w:trPr>
        <w:tc>
          <w:tcPr>
            <w:tcW w:w="10713" w:type="dxa"/>
            <w:gridSpan w:val="6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AA1D8" w14:textId="348F2838" w:rsidR="001C094A" w:rsidRPr="00082B59" w:rsidRDefault="001C094A" w:rsidP="00181E1C">
            <w:pPr>
              <w:rPr>
                <w:color w:val="2F1F6B"/>
              </w:rPr>
            </w:pPr>
            <w:r w:rsidRPr="00082B59">
              <w:rPr>
                <w:color w:val="2F1F6B"/>
              </w:rPr>
              <w:t>[</w:t>
            </w:r>
            <w:r>
              <w:rPr>
                <w:color w:val="2F1F6B"/>
              </w:rPr>
              <w:t>Include the relevant confidentiality statement in this section after consulting with your legal and HR teams.]</w:t>
            </w:r>
          </w:p>
        </w:tc>
      </w:tr>
      <w:tr w:rsidR="00F204DA" w:rsidRPr="00082B59" w14:paraId="37908FEE" w14:textId="77777777" w:rsidTr="002D17AD">
        <w:trPr>
          <w:trHeight w:val="222"/>
          <w:jc w:val="center"/>
        </w:trPr>
        <w:tc>
          <w:tcPr>
            <w:tcW w:w="10713" w:type="dxa"/>
            <w:gridSpan w:val="6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C1077" w14:textId="2753442A" w:rsidR="00F204DA" w:rsidRPr="00082B59" w:rsidRDefault="00B22C93" w:rsidP="00F204DA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Acknowledgement and s</w:t>
            </w:r>
            <w:r w:rsidR="00F204DA">
              <w:rPr>
                <w:rFonts w:eastAsia="IBM Plex Sans SemiBold"/>
                <w:b/>
                <w:bCs/>
                <w:color w:val="30206B"/>
              </w:rPr>
              <w:t>ignatures</w:t>
            </w:r>
          </w:p>
        </w:tc>
      </w:tr>
      <w:tr w:rsidR="0009069A" w:rsidRPr="00082B59" w14:paraId="15110E68" w14:textId="77777777" w:rsidTr="0039358E">
        <w:trPr>
          <w:trHeight w:val="680"/>
          <w:jc w:val="center"/>
        </w:trPr>
        <w:tc>
          <w:tcPr>
            <w:tcW w:w="126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78A98" w14:textId="4406C288" w:rsidR="00F204DA" w:rsidRPr="00082B59" w:rsidRDefault="00F204DA" w:rsidP="00F204D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HR contact person</w:t>
            </w:r>
          </w:p>
        </w:tc>
        <w:tc>
          <w:tcPr>
            <w:tcW w:w="24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1F666" w14:textId="77777777" w:rsidR="00F204DA" w:rsidRPr="00082B59" w:rsidRDefault="00F204DA" w:rsidP="00F204DA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27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59867CD4" w14:textId="26843E38" w:rsidR="00F204DA" w:rsidRPr="00082B59" w:rsidRDefault="00F204DA" w:rsidP="00F204DA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Direct manager</w:t>
            </w:r>
          </w:p>
        </w:tc>
        <w:tc>
          <w:tcPr>
            <w:tcW w:w="226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176FB1E7" w14:textId="77777777" w:rsidR="00F204DA" w:rsidRPr="00082B59" w:rsidRDefault="00F204DA" w:rsidP="00F204DA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27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33089913" w14:textId="55E0FF8B" w:rsidR="00F204DA" w:rsidRPr="00082B59" w:rsidRDefault="00F204DA" w:rsidP="00F204DA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Employee</w:t>
            </w:r>
          </w:p>
        </w:tc>
        <w:tc>
          <w:tcPr>
            <w:tcW w:w="221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26CCACE2" w14:textId="0F28D7F8" w:rsidR="00F204DA" w:rsidRPr="00082B59" w:rsidRDefault="00F204DA" w:rsidP="00F204DA">
            <w:pPr>
              <w:rPr>
                <w:rFonts w:eastAsia="IBM Plex Sans SemiBold"/>
                <w:color w:val="30206B"/>
              </w:rPr>
            </w:pPr>
          </w:p>
        </w:tc>
      </w:tr>
    </w:tbl>
    <w:p w14:paraId="5D4DDD65" w14:textId="3C8C32D4" w:rsidR="00CA6A7A" w:rsidRDefault="0009069A" w:rsidP="00131A1E">
      <w:pPr>
        <w:spacing w:after="160" w:line="240" w:lineRule="auto"/>
        <w:rPr>
          <w:rFonts w:eastAsia="IBM Plex Sans"/>
          <w:color w:val="30206B"/>
          <w:sz w:val="16"/>
          <w:szCs w:val="16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4D178E" wp14:editId="5B3C7749">
                <wp:simplePos x="0" y="0"/>
                <wp:positionH relativeFrom="column">
                  <wp:posOffset>2743200</wp:posOffset>
                </wp:positionH>
                <wp:positionV relativeFrom="paragraph">
                  <wp:posOffset>1523365</wp:posOffset>
                </wp:positionV>
                <wp:extent cx="1167765" cy="524510"/>
                <wp:effectExtent l="0" t="0" r="0" b="0"/>
                <wp:wrapNone/>
                <wp:docPr id="19117940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0F5E8" w14:textId="77777777" w:rsidR="0009069A" w:rsidRDefault="0009069A" w:rsidP="0009069A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07221F8" wp14:editId="758DFA1D">
                                  <wp:extent cx="731520" cy="201168"/>
                                  <wp:effectExtent l="0" t="0" r="0" b="2540"/>
                                  <wp:docPr id="1985942501" name="Picture 19859425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267563" w14:textId="77777777" w:rsidR="0009069A" w:rsidRPr="002D183E" w:rsidRDefault="00000000" w:rsidP="0009069A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7">
                              <w:r w:rsidR="0009069A"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34D17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in;margin-top:119.95pt;width:91.95pt;height:4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mItGAIAADMEAAAOAAAAZHJzL2Uyb0RvYy54bWysU8uO2yAU3VfqPyD2jeM0j6kVZ5TOKFWl&#13;&#10;aGakTDVrgiFGwlwKJHb69b3gvDTtquoGX3zf5xzm912jyUE4r8CUNB8MKRGGQ6XMrqQ/Xlef7ijx&#13;&#10;gZmKaTCipEfh6f3i44d5awsxghp0JRzBIsYXrS1pHYItsszzWjTMD8AKg04JrmEBr26XVY61WL3R&#13;&#10;2Wg4nGYtuMo64MJ7/PvYO+ki1ZdS8PAspReB6JLibCGdLp3beGaLOSt2jtla8dMY7B+maJgy2PRS&#13;&#10;6pEFRvZO/VGqUdyBBxkGHJoMpFRcpB1wm3z4bptNzaxIuyA43l5g8v+vLH86bOyLI6H7Ch0SGAFp&#13;&#10;rS88/oz7dNI18YuTEvQjhMcLbKILhMekfDqbTSeUcPRNRuNJnnDNrtnW+fBNQEOiUVKHtCS02GHt&#13;&#10;A3bE0HNIbGZgpbRO1GhD2pJOP0+GKeHiwQxtMPE6a7RCt+2Iqm722EJ1xPUc9Mx7y1cKZ1gzH16Y&#13;&#10;Q6pxI5RveMZDasBecLIoqcH9+tv/GI8MoJeSFqVTUv9zz5ygRH83yM2XfDyOWkuX8WQ2wou79Wxv&#13;&#10;PWbfPACqM8eHYnkyY3zQZ1M6aN5Q5cvYFV3McOxd0nA2H0IvaHwlXCyXKQjVZVlYm43lsXRENSL8&#13;&#10;2r0xZ080BCTwCc4iY8U7NvrYno/lPoBUiaqIc4/qCX5UZmLw9Iqi9G/vKer61he/AQAA//8DAFBL&#13;&#10;AwQUAAYACAAAACEAY/UftOcAAAAQAQAADwAAAGRycy9kb3ducmV2LnhtbEyPQW/CMAyF75P2HyIj&#13;&#10;7TZS0hVBqYtQJzRpGgcYl93SJrQVTdI1Abr9+nmn7WLZsv3e+7L1aDp21YNvnUWYTSNg2lZOtbZG&#13;&#10;OL5vHxfAfJBWyc5ZjfClPazz+7tMpsrd7F5fD6FmJGJ9KhGaEPqUc1812kg/db22tDu5wchA41Bz&#13;&#10;NcgbiZuOiyiacyNbSw6N7HXR6Op8uBiE12K7k/tSmMV3V7y8nTb95/EjQXyYjM8rKpsVsKDH8PcB&#13;&#10;vwyUH3IKVrqLVZ51CE+xIKCAIOLlEhhdzGcJNSVCLEQCPM/4f5D8BwAA//8DAFBLAQItABQABgAI&#13;&#10;AAAAIQC2gziS/gAAAOEBAAATAAAAAAAAAAAAAAAAAAAAAABbQ29udGVudF9UeXBlc10ueG1sUEsB&#13;&#10;Ai0AFAAGAAgAAAAhADj9If/WAAAAlAEAAAsAAAAAAAAAAAAAAAAALwEAAF9yZWxzLy5yZWxzUEsB&#13;&#10;Ai0AFAAGAAgAAAAhAEDuYi0YAgAAMwQAAA4AAAAAAAAAAAAAAAAALgIAAGRycy9lMm9Eb2MueG1s&#13;&#10;UEsBAi0AFAAGAAgAAAAhAGP1H7TnAAAAEAEAAA8AAAAAAAAAAAAAAAAAcgQAAGRycy9kb3ducmV2&#13;&#10;LnhtbFBLBQYAAAAABAAEAPMAAACGBQAAAAA=&#13;&#10;" filled="f" stroked="f" strokeweight=".5pt">
                <v:textbox>
                  <w:txbxContent>
                    <w:p w14:paraId="0F40F5E8" w14:textId="77777777" w:rsidR="0009069A" w:rsidRDefault="0009069A" w:rsidP="0009069A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407221F8" wp14:editId="758DFA1D">
                            <wp:extent cx="731520" cy="201168"/>
                            <wp:effectExtent l="0" t="0" r="0" b="2540"/>
                            <wp:docPr id="1985942501" name="Picture 19859425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267563" w14:textId="77777777" w:rsidR="0009069A" w:rsidRPr="002D183E" w:rsidRDefault="0009069A" w:rsidP="0009069A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9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6A7A">
        <w:rPr>
          <w:rFonts w:eastAsia="IBM Plex Sans"/>
          <w:color w:val="30206B"/>
          <w:sz w:val="16"/>
          <w:szCs w:val="16"/>
        </w:rPr>
        <w:br w:type="page"/>
      </w:r>
    </w:p>
    <w:p w14:paraId="1E7044DC" w14:textId="7448077D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6B69448" w14:textId="74C9C0DC" w:rsidR="00AF54F6" w:rsidRPr="00125983" w:rsidRDefault="0078748B" w:rsidP="00125983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FA37C6">
        <w:rPr>
          <w:rFonts w:ascii="IBM Plex Sans" w:hAnsi="IBM Plex Sans"/>
          <w:noProof/>
          <w:color w:val="002060"/>
        </w:rPr>
        <w:drawing>
          <wp:anchor distT="0" distB="0" distL="114300" distR="114300" simplePos="0" relativeHeight="251672576" behindDoc="0" locked="0" layoutInCell="1" allowOverlap="1" wp14:anchorId="581A396A" wp14:editId="011978FE">
            <wp:simplePos x="0" y="0"/>
            <wp:positionH relativeFrom="column">
              <wp:posOffset>-457200</wp:posOffset>
            </wp:positionH>
            <wp:positionV relativeFrom="page">
              <wp:posOffset>12700</wp:posOffset>
            </wp:positionV>
            <wp:extent cx="7537450" cy="10648950"/>
            <wp:effectExtent l="0" t="0" r="6350" b="6350"/>
            <wp:wrapNone/>
            <wp:docPr id="1830876527" name="Picture 1" descr="A screenshot of a cellphone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13" cy="1064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54F6" w:rsidRPr="00125983" w:rsidSect="00A64D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25" w:right="720" w:bottom="41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E163" w14:textId="77777777" w:rsidR="00FE128F" w:rsidRDefault="00FE128F" w:rsidP="00A11B79">
      <w:pPr>
        <w:spacing w:line="240" w:lineRule="auto"/>
      </w:pPr>
      <w:r>
        <w:separator/>
      </w:r>
    </w:p>
  </w:endnote>
  <w:endnote w:type="continuationSeparator" w:id="0">
    <w:p w14:paraId="442B3308" w14:textId="77777777" w:rsidR="00FE128F" w:rsidRDefault="00FE128F" w:rsidP="00A11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35ED" w14:textId="77777777" w:rsidR="009F706B" w:rsidRDefault="009F7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7DE4" w14:textId="77777777" w:rsidR="00F07006" w:rsidRDefault="00F070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D8C6" w14:textId="77777777" w:rsidR="009F706B" w:rsidRDefault="009F7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E3D44" w14:textId="77777777" w:rsidR="00FE128F" w:rsidRDefault="00FE128F" w:rsidP="00A11B79">
      <w:pPr>
        <w:spacing w:line="240" w:lineRule="auto"/>
      </w:pPr>
      <w:r>
        <w:separator/>
      </w:r>
    </w:p>
  </w:footnote>
  <w:footnote w:type="continuationSeparator" w:id="0">
    <w:p w14:paraId="0C90387F" w14:textId="77777777" w:rsidR="00FE128F" w:rsidRDefault="00FE128F" w:rsidP="00A11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8542" w14:textId="77777777" w:rsidR="009F706B" w:rsidRDefault="009F7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0DF9" w14:textId="77777777" w:rsidR="009F706B" w:rsidRDefault="009F7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EEA7" w14:textId="77777777" w:rsidR="009F706B" w:rsidRDefault="009F70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15424"/>
    <w:rsid w:val="0004771A"/>
    <w:rsid w:val="00082B59"/>
    <w:rsid w:val="00085A9B"/>
    <w:rsid w:val="00086981"/>
    <w:rsid w:val="0009069A"/>
    <w:rsid w:val="000C20C6"/>
    <w:rsid w:val="00103A6E"/>
    <w:rsid w:val="001067BB"/>
    <w:rsid w:val="00125983"/>
    <w:rsid w:val="00131A1E"/>
    <w:rsid w:val="00152405"/>
    <w:rsid w:val="00167AA1"/>
    <w:rsid w:val="00181E1C"/>
    <w:rsid w:val="001859AE"/>
    <w:rsid w:val="001C094A"/>
    <w:rsid w:val="002405E3"/>
    <w:rsid w:val="002509CB"/>
    <w:rsid w:val="00264DD7"/>
    <w:rsid w:val="002C668E"/>
    <w:rsid w:val="002D17AD"/>
    <w:rsid w:val="0030489C"/>
    <w:rsid w:val="0030562A"/>
    <w:rsid w:val="00320947"/>
    <w:rsid w:val="00324FBB"/>
    <w:rsid w:val="00330F6F"/>
    <w:rsid w:val="003539C4"/>
    <w:rsid w:val="00390173"/>
    <w:rsid w:val="0039358E"/>
    <w:rsid w:val="003A005F"/>
    <w:rsid w:val="003C1015"/>
    <w:rsid w:val="003D2C8E"/>
    <w:rsid w:val="003E7333"/>
    <w:rsid w:val="004040DB"/>
    <w:rsid w:val="00406E4F"/>
    <w:rsid w:val="0041638F"/>
    <w:rsid w:val="0043388B"/>
    <w:rsid w:val="00436FFE"/>
    <w:rsid w:val="00443D02"/>
    <w:rsid w:val="00443F53"/>
    <w:rsid w:val="00445B25"/>
    <w:rsid w:val="004533AA"/>
    <w:rsid w:val="00454C2D"/>
    <w:rsid w:val="00482E92"/>
    <w:rsid w:val="00483538"/>
    <w:rsid w:val="00491B40"/>
    <w:rsid w:val="004F25D0"/>
    <w:rsid w:val="004F592F"/>
    <w:rsid w:val="00523EA8"/>
    <w:rsid w:val="0054279F"/>
    <w:rsid w:val="00545DA5"/>
    <w:rsid w:val="005716C2"/>
    <w:rsid w:val="005748E5"/>
    <w:rsid w:val="00586F6E"/>
    <w:rsid w:val="005B7EB4"/>
    <w:rsid w:val="005C46BC"/>
    <w:rsid w:val="005C66CB"/>
    <w:rsid w:val="005D275B"/>
    <w:rsid w:val="005E4F23"/>
    <w:rsid w:val="0062726E"/>
    <w:rsid w:val="00645231"/>
    <w:rsid w:val="0069011C"/>
    <w:rsid w:val="00690925"/>
    <w:rsid w:val="00734CF4"/>
    <w:rsid w:val="00765550"/>
    <w:rsid w:val="00786A36"/>
    <w:rsid w:val="0078748B"/>
    <w:rsid w:val="007B0DD4"/>
    <w:rsid w:val="007F14DB"/>
    <w:rsid w:val="00804340"/>
    <w:rsid w:val="00805532"/>
    <w:rsid w:val="00806EC9"/>
    <w:rsid w:val="008177FA"/>
    <w:rsid w:val="0082080D"/>
    <w:rsid w:val="00857BB2"/>
    <w:rsid w:val="00862C25"/>
    <w:rsid w:val="0088409E"/>
    <w:rsid w:val="00884BE1"/>
    <w:rsid w:val="00895A15"/>
    <w:rsid w:val="008A027D"/>
    <w:rsid w:val="008B6754"/>
    <w:rsid w:val="008C20AA"/>
    <w:rsid w:val="008C6578"/>
    <w:rsid w:val="008F378D"/>
    <w:rsid w:val="00901B80"/>
    <w:rsid w:val="00906FC6"/>
    <w:rsid w:val="009075DA"/>
    <w:rsid w:val="009257C8"/>
    <w:rsid w:val="009A015B"/>
    <w:rsid w:val="009A788B"/>
    <w:rsid w:val="009D567E"/>
    <w:rsid w:val="009F706B"/>
    <w:rsid w:val="00A11B79"/>
    <w:rsid w:val="00A46B41"/>
    <w:rsid w:val="00A50934"/>
    <w:rsid w:val="00A64DCB"/>
    <w:rsid w:val="00A820DA"/>
    <w:rsid w:val="00A944C2"/>
    <w:rsid w:val="00AC6036"/>
    <w:rsid w:val="00AE3D6C"/>
    <w:rsid w:val="00AF396C"/>
    <w:rsid w:val="00AF54F6"/>
    <w:rsid w:val="00B22C93"/>
    <w:rsid w:val="00B76D96"/>
    <w:rsid w:val="00B816A9"/>
    <w:rsid w:val="00B96A53"/>
    <w:rsid w:val="00B970C4"/>
    <w:rsid w:val="00BD5174"/>
    <w:rsid w:val="00BE18F9"/>
    <w:rsid w:val="00C01083"/>
    <w:rsid w:val="00C31F68"/>
    <w:rsid w:val="00C64168"/>
    <w:rsid w:val="00C676DF"/>
    <w:rsid w:val="00C75E5A"/>
    <w:rsid w:val="00CA6A7A"/>
    <w:rsid w:val="00CB5637"/>
    <w:rsid w:val="00D145A0"/>
    <w:rsid w:val="00D2085F"/>
    <w:rsid w:val="00DC1C86"/>
    <w:rsid w:val="00DC4CC5"/>
    <w:rsid w:val="00DF0AAF"/>
    <w:rsid w:val="00E2236A"/>
    <w:rsid w:val="00E256A1"/>
    <w:rsid w:val="00E528DC"/>
    <w:rsid w:val="00EC650B"/>
    <w:rsid w:val="00ED51BE"/>
    <w:rsid w:val="00EE786E"/>
    <w:rsid w:val="00EF3923"/>
    <w:rsid w:val="00F02A85"/>
    <w:rsid w:val="00F07006"/>
    <w:rsid w:val="00F204DA"/>
    <w:rsid w:val="00F512B2"/>
    <w:rsid w:val="00F729B7"/>
    <w:rsid w:val="00F8180A"/>
    <w:rsid w:val="00F90A0B"/>
    <w:rsid w:val="00F9302D"/>
    <w:rsid w:val="00FE128F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273B1"/>
  <w15:chartTrackingRefBased/>
  <w15:docId w15:val="{A6D0D370-158E-0241-B50A-CB18FBA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86E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79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79"/>
    <w:rPr>
      <w:rFonts w:ascii="Arial" w:eastAsia="Arial" w:hAnsi="Arial" w:cs="Arial"/>
      <w:lang w:val="en" w:eastAsia="en-ZA"/>
    </w:rPr>
  </w:style>
  <w:style w:type="paragraph" w:styleId="NormalWeb">
    <w:name w:val="Normal (Web)"/>
    <w:basedOn w:val="Normal"/>
    <w:uiPriority w:val="99"/>
    <w:unhideWhenUsed/>
    <w:rsid w:val="005B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B7EB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ihr.com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aihr.com/platform/?utm_source=resource&amp;utm_medium=resource&amp;utm_campaign=templates&amp;utm_content=templates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aihr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Paula Garcia</cp:lastModifiedBy>
  <cp:revision>25</cp:revision>
  <cp:lastPrinted>2022-11-24T10:30:00Z</cp:lastPrinted>
  <dcterms:created xsi:type="dcterms:W3CDTF">2025-03-26T14:17:00Z</dcterms:created>
  <dcterms:modified xsi:type="dcterms:W3CDTF">2025-04-03T08:15:00Z</dcterms:modified>
</cp:coreProperties>
</file>